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7C20" w14:textId="41D5F7E5" w:rsidR="00B574F3" w:rsidRPr="009133B4" w:rsidRDefault="007C223E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B4">
        <w:rPr>
          <w:rFonts w:ascii="Times New Roman" w:hAnsi="Times New Roman" w:cs="Times New Roman"/>
          <w:b/>
          <w:bCs/>
          <w:sz w:val="28"/>
          <w:szCs w:val="28"/>
        </w:rPr>
        <w:t>УДК 332</w:t>
      </w:r>
    </w:p>
    <w:p w14:paraId="16633627" w14:textId="77777777" w:rsidR="007C223E" w:rsidRPr="009133B4" w:rsidRDefault="007C223E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B6B819E" w14:textId="4925265D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b/>
          <w:bCs/>
          <w:caps/>
          <w:sz w:val="28"/>
          <w:szCs w:val="28"/>
        </w:rPr>
        <w:t>ИНВЕСТИЦИИ И ИХ РОЛЬ В РАЗВИТИИ НАЦИОНАЛЬНОЙ ЭКОНОМИКИ</w:t>
      </w:r>
    </w:p>
    <w:p w14:paraId="46588368" w14:textId="313D9155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14:paraId="4CB61408" w14:textId="0966FAB0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b/>
          <w:bCs/>
          <w:caps/>
          <w:sz w:val="28"/>
          <w:szCs w:val="28"/>
        </w:rPr>
        <w:t xml:space="preserve">Р. Р. </w:t>
      </w:r>
      <w:r w:rsidRPr="009133B4">
        <w:rPr>
          <w:rStyle w:val="normaltextrun"/>
          <w:b/>
          <w:bCs/>
          <w:sz w:val="28"/>
          <w:szCs w:val="28"/>
        </w:rPr>
        <w:t>Вильданов,</w:t>
      </w:r>
    </w:p>
    <w:p w14:paraId="002B5C4A" w14:textId="4EABE0B1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sz w:val="28"/>
          <w:szCs w:val="28"/>
        </w:rPr>
        <w:t>к.п.н., доцент</w:t>
      </w:r>
      <w:r w:rsidR="00F85F18" w:rsidRPr="009133B4">
        <w:rPr>
          <w:rStyle w:val="normaltextrun"/>
          <w:sz w:val="28"/>
          <w:szCs w:val="28"/>
        </w:rPr>
        <w:t xml:space="preserve"> кафедры «Международные отношения, история и востоковедение»,</w:t>
      </w:r>
    </w:p>
    <w:p w14:paraId="1A802D25" w14:textId="1BECDFFE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sz w:val="28"/>
          <w:szCs w:val="28"/>
        </w:rPr>
        <w:t>Уфимский государственный нефтяной технический университет, г. Уфа</w:t>
      </w:r>
    </w:p>
    <w:p w14:paraId="4250A901" w14:textId="34A33FFE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b/>
          <w:bCs/>
          <w:caps/>
          <w:sz w:val="28"/>
          <w:szCs w:val="28"/>
        </w:rPr>
        <w:t>А.И</w:t>
      </w:r>
      <w:r w:rsidRPr="009133B4">
        <w:rPr>
          <w:rStyle w:val="normaltextrun"/>
          <w:b/>
          <w:bCs/>
          <w:sz w:val="28"/>
          <w:szCs w:val="28"/>
        </w:rPr>
        <w:t>. Шарипова,</w:t>
      </w:r>
    </w:p>
    <w:p w14:paraId="2B7054ED" w14:textId="62F945DD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sz w:val="28"/>
          <w:szCs w:val="28"/>
        </w:rPr>
        <w:t>студентка 1 курса бакалавриата,</w:t>
      </w:r>
    </w:p>
    <w:p w14:paraId="0F76D1AE" w14:textId="0ABAAE92" w:rsidR="007C223E" w:rsidRPr="009133B4" w:rsidRDefault="007C223E" w:rsidP="00CA7829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9133B4">
        <w:rPr>
          <w:rStyle w:val="normaltextrun"/>
          <w:sz w:val="28"/>
          <w:szCs w:val="28"/>
        </w:rPr>
        <w:t>Уфимский государственный нефтяной технический университет, г. Уфа</w:t>
      </w:r>
    </w:p>
    <w:p w14:paraId="5F4A836F" w14:textId="77777777" w:rsidR="00905817" w:rsidRPr="009133B4" w:rsidRDefault="00905817" w:rsidP="00CA78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</w:p>
    <w:p w14:paraId="575B3A50" w14:textId="0B232B8D" w:rsidR="00B574F3" w:rsidRPr="009133B4" w:rsidRDefault="007C223E" w:rsidP="00CA782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9133B4">
        <w:rPr>
          <w:rStyle w:val="eop"/>
          <w:sz w:val="28"/>
          <w:szCs w:val="28"/>
        </w:rPr>
        <w:t> </w:t>
      </w:r>
      <w:r w:rsidR="00ED554E" w:rsidRPr="009133B4">
        <w:rPr>
          <w:rStyle w:val="eop"/>
          <w:sz w:val="28"/>
          <w:szCs w:val="28"/>
        </w:rPr>
        <w:t xml:space="preserve"> </w:t>
      </w:r>
    </w:p>
    <w:p w14:paraId="39ABEDDF" w14:textId="24F90F8D" w:rsidR="000543AF" w:rsidRPr="009133B4" w:rsidRDefault="00B574F3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3B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</w:t>
      </w:r>
      <w:r w:rsidRPr="009133B4">
        <w:rPr>
          <w:rFonts w:ascii="Times New Roman" w:eastAsia="Times New Roman" w:hAnsi="Times New Roman" w:cs="Times New Roman"/>
          <w:b/>
          <w:bCs/>
          <w:sz w:val="28"/>
          <w:szCs w:val="28"/>
        </w:rPr>
        <w:t>ннотация</w:t>
      </w:r>
      <w:r w:rsidR="00F85F18" w:rsidRPr="009133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63398" w:rsidRPr="00913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статье рассм</w:t>
      </w:r>
      <w:r w:rsidR="005176E0" w:rsidRPr="009133B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63398" w:rsidRPr="009133B4">
        <w:rPr>
          <w:rFonts w:ascii="Times New Roman" w:eastAsia="Times New Roman" w:hAnsi="Times New Roman" w:cs="Times New Roman"/>
          <w:bCs/>
          <w:sz w:val="28"/>
          <w:szCs w:val="28"/>
        </w:rPr>
        <w:t>тр</w:t>
      </w:r>
      <w:r w:rsidR="005176E0" w:rsidRPr="009133B4">
        <w:rPr>
          <w:rFonts w:ascii="Times New Roman" w:eastAsia="Times New Roman" w:hAnsi="Times New Roman" w:cs="Times New Roman"/>
          <w:bCs/>
          <w:sz w:val="28"/>
          <w:szCs w:val="28"/>
        </w:rPr>
        <w:t>ивается процесс привлечения инвестиций как важного механизма решения проблем социально</w:t>
      </w:r>
      <w:r w:rsidR="000543AF" w:rsidRPr="009133B4">
        <w:rPr>
          <w:rFonts w:ascii="Times New Roman" w:eastAsia="Times New Roman" w:hAnsi="Times New Roman" w:cs="Times New Roman"/>
          <w:bCs/>
          <w:sz w:val="28"/>
          <w:szCs w:val="28"/>
        </w:rPr>
        <w:t>–экономического развития страны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Также </w:t>
      </w:r>
      <w:r w:rsidR="000543AF" w:rsidRPr="009133B4">
        <w:rPr>
          <w:rFonts w:ascii="Times New Roman" w:eastAsia="Times New Roman" w:hAnsi="Times New Roman" w:cs="Times New Roman"/>
          <w:bCs/>
          <w:sz w:val="28"/>
          <w:szCs w:val="28"/>
        </w:rPr>
        <w:t>выделяются проблемы</w:t>
      </w:r>
      <w:r w:rsidR="000543AF" w:rsidRPr="00913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контроля инвестиционной сферы</w:t>
      </w:r>
      <w:r w:rsidR="00905817" w:rsidRPr="009133B4">
        <w:rPr>
          <w:rFonts w:ascii="Times New Roman" w:hAnsi="Times New Roman" w:cs="Times New Roman"/>
          <w:sz w:val="28"/>
          <w:szCs w:val="28"/>
        </w:rPr>
        <w:t>. А</w:t>
      </w:r>
      <w:r w:rsidR="000543AF" w:rsidRPr="009133B4">
        <w:rPr>
          <w:rFonts w:ascii="Times New Roman" w:hAnsi="Times New Roman" w:cs="Times New Roman"/>
          <w:sz w:val="28"/>
          <w:szCs w:val="28"/>
        </w:rPr>
        <w:t>нализируются механизмы и способы привлечения инвестиций в национальную экономику.</w:t>
      </w:r>
    </w:p>
    <w:p w14:paraId="06DB196A" w14:textId="77777777" w:rsidR="00DD7544" w:rsidRPr="009133B4" w:rsidRDefault="00763398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3B4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="000543AF" w:rsidRPr="00913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инвестиции, инвестиционная сфера, инвестиционная деятельность, государственное регулирование, внутренняя нестабильность</w:t>
      </w:r>
      <w:r w:rsidR="000374A9" w:rsidRPr="009133B4">
        <w:rPr>
          <w:rFonts w:ascii="Times New Roman" w:eastAsia="Times New Roman" w:hAnsi="Times New Roman" w:cs="Times New Roman"/>
          <w:bCs/>
          <w:sz w:val="28"/>
          <w:szCs w:val="28"/>
        </w:rPr>
        <w:t>, эффективность прямых инвестиций.</w:t>
      </w:r>
    </w:p>
    <w:p w14:paraId="1562C4FA" w14:textId="77777777" w:rsidR="00F61B3E" w:rsidRPr="009133B4" w:rsidRDefault="00F61B3E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3EA2A9" w14:textId="5D0B858E" w:rsidR="003030FC" w:rsidRPr="009133B4" w:rsidRDefault="003030FC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Investments and their role in the development</w:t>
      </w:r>
    </w:p>
    <w:p w14:paraId="6D96EBF5" w14:textId="1E0F6EE8" w:rsidR="003030FC" w:rsidRPr="009133B4" w:rsidRDefault="003030FC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of the national economy</w:t>
      </w:r>
    </w:p>
    <w:p w14:paraId="289C73AD" w14:textId="77777777" w:rsidR="003030FC" w:rsidRPr="009133B4" w:rsidRDefault="003030FC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</w:p>
    <w:p w14:paraId="7508F2C8" w14:textId="18D56C99" w:rsidR="007557AD" w:rsidRPr="009133B4" w:rsidRDefault="003030FC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R.R. </w:t>
      </w:r>
      <w:r w:rsidR="007557AD" w:rsidRPr="00913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Vildanov,</w:t>
      </w:r>
      <w:r w:rsidRPr="009133B4">
        <w:rPr>
          <w:rFonts w:ascii="Times New Roman" w:eastAsia="Times New Roman" w:hAnsi="Times New Roman" w:cs="Times New Roman"/>
          <w:b/>
          <w:vanish/>
          <w:sz w:val="28"/>
          <w:szCs w:val="28"/>
          <w:lang w:val="en-US"/>
        </w:rPr>
        <w:t>VV</w:t>
      </w:r>
    </w:p>
    <w:p w14:paraId="4C196E6F" w14:textId="66930A57" w:rsidR="00D840A5" w:rsidRPr="009133B4" w:rsidRDefault="007557AD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Candidate of Political Sciences, Associate Professor of the Department of</w:t>
      </w:r>
    </w:p>
    <w:p w14:paraId="17DF7993" w14:textId="56088D1B" w:rsidR="00F61B3E" w:rsidRPr="009133B4" w:rsidRDefault="007557AD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 Relations</w:t>
      </w:r>
      <w:r w:rsidR="00D840A5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History and Oriental St</w:t>
      </w:r>
      <w:r w:rsidR="00D840A5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udies, Ufa State Oil Technical University, Ufa</w:t>
      </w:r>
    </w:p>
    <w:p w14:paraId="682E2108" w14:textId="5E1F7DA1" w:rsidR="00D840A5" w:rsidRPr="009133B4" w:rsidRDefault="00D840A5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A.I. Sharipova,</w:t>
      </w:r>
    </w:p>
    <w:p w14:paraId="24326E5F" w14:textId="6024827A" w:rsidR="00F61B3E" w:rsidRPr="009133B4" w:rsidRDefault="00D840A5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1st year undergraduate student</w:t>
      </w:r>
      <w:r w:rsidR="0052493A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</w:p>
    <w:p w14:paraId="6D068741" w14:textId="73AE618D" w:rsidR="00F61B3E" w:rsidRPr="009133B4" w:rsidRDefault="0052493A" w:rsidP="00CA78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Ufa State Oil Technical University</w:t>
      </w:r>
      <w:r w:rsidR="00A734BD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 Ufa</w:t>
      </w:r>
    </w:p>
    <w:p w14:paraId="383BE307" w14:textId="77777777" w:rsidR="00A734BD" w:rsidRPr="009133B4" w:rsidRDefault="00A734BD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DE244F0" w14:textId="462A3FCC" w:rsidR="00F61B3E" w:rsidRPr="009133B4" w:rsidRDefault="00F61B3E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Abstract.</w:t>
      </w:r>
      <w:r w:rsidR="00A734BD" w:rsidRPr="00913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 article discusses the process of attracting investments as an important mechanism for solving the problems of the socio-economic development of the country</w:t>
      </w:r>
      <w:r w:rsidR="000C4084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 T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 problems of state regulation and control of the investment sphere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are also highligh</w:t>
      </w:r>
      <w:r w:rsidR="000C4084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ted. 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he mechanisms and 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ways of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attracting investments 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into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the national economy</w:t>
      </w:r>
      <w:r w:rsidR="00905817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are analyzed.</w:t>
      </w:r>
    </w:p>
    <w:p w14:paraId="7B56EC6D" w14:textId="2CD1608B" w:rsidR="00DD7544" w:rsidRPr="009133B4" w:rsidRDefault="00F61B3E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133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9921F9" w:rsidRPr="009133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investments, investment sphere, investment activity, state regulation, internal instability, efficiency of direct investments.</w:t>
      </w:r>
    </w:p>
    <w:p w14:paraId="575AAE59" w14:textId="77777777" w:rsidR="009921F9" w:rsidRPr="009133B4" w:rsidRDefault="009921F9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37F5070" w14:textId="60047346" w:rsidR="004560F1" w:rsidRPr="009133B4" w:rsidRDefault="004560F1" w:rsidP="00CA7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В современных условиях финансовый рынок,</w:t>
      </w:r>
      <w:r w:rsidR="001846D9" w:rsidRPr="009133B4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>опосреду</w:t>
      </w:r>
      <w:r w:rsidR="001846D9" w:rsidRPr="009133B4">
        <w:rPr>
          <w:rFonts w:ascii="Times New Roman" w:hAnsi="Times New Roman" w:cs="Times New Roman"/>
          <w:sz w:val="28"/>
          <w:szCs w:val="28"/>
        </w:rPr>
        <w:t>ющий</w:t>
      </w:r>
      <w:r w:rsidRPr="009133B4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3B29BB">
        <w:rPr>
          <w:rFonts w:ascii="Times New Roman" w:hAnsi="Times New Roman" w:cs="Times New Roman"/>
          <w:sz w:val="28"/>
          <w:szCs w:val="28"/>
        </w:rPr>
        <w:t>е</w:t>
      </w:r>
      <w:r w:rsidRPr="009133B4">
        <w:rPr>
          <w:rFonts w:ascii="Times New Roman" w:hAnsi="Times New Roman" w:cs="Times New Roman"/>
          <w:sz w:val="28"/>
          <w:szCs w:val="28"/>
        </w:rPr>
        <w:t xml:space="preserve"> средств между субъектами экономических отношений в условиях рыночной</w:t>
      </w:r>
      <w:r w:rsidR="007A7C0A">
        <w:rPr>
          <w:rFonts w:ascii="Times New Roman" w:hAnsi="Times New Roman" w:cs="Times New Roman"/>
          <w:sz w:val="28"/>
          <w:szCs w:val="28"/>
        </w:rPr>
        <w:t xml:space="preserve"> экономики,</w:t>
      </w:r>
      <w:r w:rsidRPr="009133B4">
        <w:rPr>
          <w:rFonts w:ascii="Times New Roman" w:hAnsi="Times New Roman" w:cs="Times New Roman"/>
          <w:sz w:val="28"/>
          <w:szCs w:val="28"/>
        </w:rPr>
        <w:t xml:space="preserve"> становится основным участником привлечения </w:t>
      </w:r>
      <w:r w:rsidRPr="009133B4">
        <w:rPr>
          <w:rFonts w:ascii="Times New Roman" w:hAnsi="Times New Roman" w:cs="Times New Roman"/>
          <w:sz w:val="28"/>
          <w:szCs w:val="28"/>
        </w:rPr>
        <w:lastRenderedPageBreak/>
        <w:t>средств и финансирования инвестиций в реальный сектор экономики.</w:t>
      </w:r>
      <w:r w:rsidR="009E35FC">
        <w:rPr>
          <w:rFonts w:ascii="Times New Roman" w:hAnsi="Times New Roman" w:cs="Times New Roman"/>
          <w:sz w:val="28"/>
          <w:szCs w:val="28"/>
        </w:rPr>
        <w:t xml:space="preserve"> В то же время </w:t>
      </w:r>
      <w:r w:rsidRPr="009133B4">
        <w:rPr>
          <w:rFonts w:ascii="Times New Roman" w:hAnsi="Times New Roman" w:cs="Times New Roman"/>
          <w:sz w:val="28"/>
          <w:szCs w:val="28"/>
        </w:rPr>
        <w:t>компания может найти инвестиционные ресурсы</w:t>
      </w:r>
      <w:r w:rsidR="001C2949">
        <w:rPr>
          <w:rFonts w:ascii="Times New Roman" w:hAnsi="Times New Roman" w:cs="Times New Roman"/>
          <w:sz w:val="28"/>
          <w:szCs w:val="28"/>
        </w:rPr>
        <w:t xml:space="preserve"> на</w:t>
      </w:r>
      <w:r w:rsidR="004E0EBC">
        <w:rPr>
          <w:rFonts w:ascii="Times New Roman" w:hAnsi="Times New Roman" w:cs="Times New Roman"/>
          <w:sz w:val="28"/>
          <w:szCs w:val="28"/>
        </w:rPr>
        <w:t xml:space="preserve"> финансовом</w:t>
      </w:r>
      <w:r w:rsidR="00B80F06">
        <w:rPr>
          <w:rFonts w:ascii="Times New Roman" w:hAnsi="Times New Roman" w:cs="Times New Roman"/>
          <w:sz w:val="28"/>
          <w:szCs w:val="28"/>
        </w:rPr>
        <w:t xml:space="preserve"> рынке   </w:t>
      </w:r>
      <w:r w:rsidR="004E0EBC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 xml:space="preserve">только на тех условиях, на которых в </w:t>
      </w:r>
      <w:r w:rsidR="001C75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133B4">
        <w:rPr>
          <w:rFonts w:ascii="Times New Roman" w:hAnsi="Times New Roman" w:cs="Times New Roman"/>
          <w:sz w:val="28"/>
          <w:szCs w:val="28"/>
        </w:rPr>
        <w:t>время осуществляется большинство финансовых операций, и только из тех источников, которые удовлетворяют существующим</w:t>
      </w:r>
      <w:r w:rsidR="001F42E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133B4">
        <w:rPr>
          <w:rFonts w:ascii="Times New Roman" w:hAnsi="Times New Roman" w:cs="Times New Roman"/>
          <w:sz w:val="28"/>
          <w:szCs w:val="28"/>
        </w:rPr>
        <w:t xml:space="preserve">предприятия инвестиционным ограничениям. </w:t>
      </w:r>
    </w:p>
    <w:p w14:paraId="0016B106" w14:textId="77777777" w:rsidR="001846D9" w:rsidRPr="009133B4" w:rsidRDefault="001846D9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Первые попытки понять и раскрыть сущность инвестиций и их роль в развитии экономики связаны с именами Аристотеля и Платона, других античных исследователей. Их подходы к деловой активности людей и инвестициям были связаны с функциями денег в обществе, целями и способами их накопления и использования [1].</w:t>
      </w:r>
    </w:p>
    <w:p w14:paraId="0191E89C" w14:textId="5A96587B" w:rsidR="001846D9" w:rsidRPr="009133B4" w:rsidRDefault="00BB625B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Выдающийся </w:t>
      </w:r>
      <w:r w:rsidR="00D546EC">
        <w:rPr>
          <w:rFonts w:ascii="Times New Roman" w:hAnsi="Times New Roman" w:cs="Times New Roman"/>
          <w:sz w:val="28"/>
          <w:szCs w:val="28"/>
        </w:rPr>
        <w:t>представитель этой школы Адам Смит внес значительный вклад в развитие теории инвестиций</w:t>
      </w:r>
      <w:r w:rsidR="00150778">
        <w:rPr>
          <w:rFonts w:ascii="Times New Roman" w:hAnsi="Times New Roman" w:cs="Times New Roman"/>
          <w:sz w:val="28"/>
          <w:szCs w:val="28"/>
        </w:rPr>
        <w:t xml:space="preserve">. </w:t>
      </w:r>
      <w:r w:rsidR="001846D9" w:rsidRPr="009133B4">
        <w:rPr>
          <w:rFonts w:ascii="Times New Roman" w:hAnsi="Times New Roman" w:cs="Times New Roman"/>
          <w:sz w:val="28"/>
          <w:szCs w:val="28"/>
        </w:rPr>
        <w:t>Он стал первым ученым – экономистом,</w:t>
      </w:r>
      <w:r w:rsidR="007C51DC">
        <w:rPr>
          <w:rFonts w:ascii="Times New Roman" w:hAnsi="Times New Roman" w:cs="Times New Roman"/>
          <w:sz w:val="28"/>
          <w:szCs w:val="28"/>
        </w:rPr>
        <w:t xml:space="preserve"> выступившим </w:t>
      </w:r>
      <w:r w:rsidR="001846D9" w:rsidRPr="009133B4">
        <w:rPr>
          <w:rFonts w:ascii="Times New Roman" w:hAnsi="Times New Roman" w:cs="Times New Roman"/>
          <w:sz w:val="28"/>
          <w:szCs w:val="28"/>
        </w:rPr>
        <w:t>против вмешательства государства в предпринимательство, за свободное развитие рыночных отношений,</w:t>
      </w:r>
      <w:r w:rsidR="0074268F">
        <w:rPr>
          <w:rFonts w:ascii="Times New Roman" w:hAnsi="Times New Roman" w:cs="Times New Roman"/>
          <w:sz w:val="28"/>
          <w:szCs w:val="28"/>
        </w:rPr>
        <w:t xml:space="preserve"> и рассматривал</w:t>
      </w:r>
      <w:r w:rsidR="00EC3032">
        <w:rPr>
          <w:rFonts w:ascii="Times New Roman" w:hAnsi="Times New Roman" w:cs="Times New Roman"/>
          <w:sz w:val="28"/>
          <w:szCs w:val="28"/>
        </w:rPr>
        <w:t xml:space="preserve"> </w:t>
      </w:r>
      <w:r w:rsidR="001846D9" w:rsidRPr="009133B4">
        <w:rPr>
          <w:rFonts w:ascii="Times New Roman" w:hAnsi="Times New Roman" w:cs="Times New Roman"/>
          <w:sz w:val="28"/>
          <w:szCs w:val="28"/>
        </w:rPr>
        <w:t xml:space="preserve">частную собственность </w:t>
      </w:r>
      <w:r w:rsidR="0074268F">
        <w:rPr>
          <w:rFonts w:ascii="Times New Roman" w:hAnsi="Times New Roman" w:cs="Times New Roman"/>
          <w:sz w:val="28"/>
          <w:szCs w:val="28"/>
        </w:rPr>
        <w:t xml:space="preserve">как </w:t>
      </w:r>
      <w:r w:rsidR="001846D9" w:rsidRPr="009133B4">
        <w:rPr>
          <w:rFonts w:ascii="Times New Roman" w:hAnsi="Times New Roman" w:cs="Times New Roman"/>
          <w:sz w:val="28"/>
          <w:szCs w:val="28"/>
        </w:rPr>
        <w:t>материальн</w:t>
      </w:r>
      <w:r w:rsidR="0074268F">
        <w:rPr>
          <w:rFonts w:ascii="Times New Roman" w:hAnsi="Times New Roman" w:cs="Times New Roman"/>
          <w:sz w:val="28"/>
          <w:szCs w:val="28"/>
        </w:rPr>
        <w:t>ую</w:t>
      </w:r>
      <w:r w:rsidR="001846D9" w:rsidRPr="009133B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4268F">
        <w:rPr>
          <w:rFonts w:ascii="Times New Roman" w:hAnsi="Times New Roman" w:cs="Times New Roman"/>
          <w:sz w:val="28"/>
          <w:szCs w:val="28"/>
        </w:rPr>
        <w:t>у</w:t>
      </w:r>
      <w:r w:rsidR="001846D9" w:rsidRPr="009133B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9133B4">
        <w:rPr>
          <w:rFonts w:ascii="Times New Roman" w:hAnsi="Times New Roman" w:cs="Times New Roman"/>
          <w:sz w:val="28"/>
          <w:szCs w:val="28"/>
        </w:rPr>
        <w:t xml:space="preserve"> </w:t>
      </w:r>
      <w:r w:rsidR="001846D9" w:rsidRPr="009133B4">
        <w:rPr>
          <w:rFonts w:ascii="Times New Roman" w:hAnsi="Times New Roman" w:cs="Times New Roman"/>
          <w:sz w:val="28"/>
          <w:szCs w:val="28"/>
        </w:rPr>
        <w:t>[2]</w:t>
      </w:r>
      <w:r w:rsidR="009133B4">
        <w:rPr>
          <w:rFonts w:ascii="Times New Roman" w:hAnsi="Times New Roman" w:cs="Times New Roman"/>
          <w:sz w:val="28"/>
          <w:szCs w:val="28"/>
        </w:rPr>
        <w:t>.</w:t>
      </w:r>
    </w:p>
    <w:p w14:paraId="5B2B7D97" w14:textId="7FB3FBEE" w:rsidR="001846D9" w:rsidRPr="009133B4" w:rsidRDefault="001846D9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Термин «инвестиции» происходит от латинского слова «</w:t>
      </w:r>
      <w:r w:rsidRPr="009133B4">
        <w:rPr>
          <w:rFonts w:ascii="Times New Roman" w:hAnsi="Times New Roman" w:cs="Times New Roman"/>
          <w:i/>
          <w:iCs/>
          <w:sz w:val="28"/>
          <w:szCs w:val="28"/>
          <w:lang w:val="en-US"/>
        </w:rPr>
        <w:t>invest</w:t>
      </w:r>
      <w:r w:rsidRPr="009133B4">
        <w:rPr>
          <w:rFonts w:ascii="Times New Roman" w:hAnsi="Times New Roman" w:cs="Times New Roman"/>
          <w:sz w:val="28"/>
          <w:szCs w:val="28"/>
        </w:rPr>
        <w:t>», что означает вкладывать. В более широк</w:t>
      </w:r>
      <w:r w:rsidR="00EC3032">
        <w:rPr>
          <w:rFonts w:ascii="Times New Roman" w:hAnsi="Times New Roman" w:cs="Times New Roman"/>
          <w:sz w:val="28"/>
          <w:szCs w:val="28"/>
        </w:rPr>
        <w:t xml:space="preserve">ом </w:t>
      </w:r>
      <w:r w:rsidR="00AA2156">
        <w:rPr>
          <w:rFonts w:ascii="Times New Roman" w:hAnsi="Times New Roman" w:cs="Times New Roman"/>
          <w:sz w:val="28"/>
          <w:szCs w:val="28"/>
        </w:rPr>
        <w:t xml:space="preserve">толковании </w:t>
      </w:r>
      <w:r w:rsidRPr="009133B4">
        <w:rPr>
          <w:rFonts w:ascii="Times New Roman" w:hAnsi="Times New Roman" w:cs="Times New Roman"/>
          <w:sz w:val="28"/>
          <w:szCs w:val="28"/>
        </w:rPr>
        <w:t>он выражает вложени</w:t>
      </w:r>
      <w:r w:rsidR="00AA2156">
        <w:rPr>
          <w:rFonts w:ascii="Times New Roman" w:hAnsi="Times New Roman" w:cs="Times New Roman"/>
          <w:sz w:val="28"/>
          <w:szCs w:val="28"/>
        </w:rPr>
        <w:t>е</w:t>
      </w:r>
      <w:r w:rsidRPr="009133B4">
        <w:rPr>
          <w:rFonts w:ascii="Times New Roman" w:hAnsi="Times New Roman" w:cs="Times New Roman"/>
          <w:sz w:val="28"/>
          <w:szCs w:val="28"/>
        </w:rPr>
        <w:t xml:space="preserve"> капитала с целью его дальнейшего </w:t>
      </w:r>
      <w:r w:rsidR="00EA5D1D">
        <w:rPr>
          <w:rFonts w:ascii="Times New Roman" w:hAnsi="Times New Roman" w:cs="Times New Roman"/>
          <w:sz w:val="28"/>
          <w:szCs w:val="28"/>
        </w:rPr>
        <w:t>увеличения.</w:t>
      </w:r>
      <w:r w:rsidR="00366AE3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 xml:space="preserve">Прирост капитала, </w:t>
      </w:r>
      <w:r w:rsidR="00B434B7">
        <w:rPr>
          <w:rFonts w:ascii="Times New Roman" w:hAnsi="Times New Roman" w:cs="Times New Roman"/>
          <w:sz w:val="28"/>
          <w:szCs w:val="28"/>
        </w:rPr>
        <w:t xml:space="preserve">который был </w:t>
      </w:r>
      <w:r w:rsidRPr="009133B4">
        <w:rPr>
          <w:rFonts w:ascii="Times New Roman" w:hAnsi="Times New Roman" w:cs="Times New Roman"/>
          <w:sz w:val="28"/>
          <w:szCs w:val="28"/>
        </w:rPr>
        <w:t>получе</w:t>
      </w:r>
      <w:r w:rsidR="00B434B7">
        <w:rPr>
          <w:rFonts w:ascii="Times New Roman" w:hAnsi="Times New Roman" w:cs="Times New Roman"/>
          <w:sz w:val="28"/>
          <w:szCs w:val="28"/>
        </w:rPr>
        <w:t>н</w:t>
      </w:r>
      <w:r w:rsidRPr="009133B4">
        <w:rPr>
          <w:rFonts w:ascii="Times New Roman" w:hAnsi="Times New Roman" w:cs="Times New Roman"/>
          <w:sz w:val="28"/>
          <w:szCs w:val="28"/>
        </w:rPr>
        <w:t xml:space="preserve"> в результате инвестирования, должен быть достаточным, чтобы возместить инвестору отказ от потребления имеющихся средств в текущем периоде, вознаградить его за риск и компенсировать </w:t>
      </w:r>
      <w:r w:rsidR="00EE6E08">
        <w:rPr>
          <w:rFonts w:ascii="Times New Roman" w:hAnsi="Times New Roman" w:cs="Times New Roman"/>
          <w:sz w:val="28"/>
          <w:szCs w:val="28"/>
        </w:rPr>
        <w:t xml:space="preserve">убытки </w:t>
      </w:r>
      <w:r w:rsidRPr="009133B4">
        <w:rPr>
          <w:rFonts w:ascii="Times New Roman" w:hAnsi="Times New Roman" w:cs="Times New Roman"/>
          <w:sz w:val="28"/>
          <w:szCs w:val="28"/>
        </w:rPr>
        <w:t>от инфляции в будуще</w:t>
      </w:r>
      <w:r w:rsidR="00FA2087">
        <w:rPr>
          <w:rFonts w:ascii="Times New Roman" w:hAnsi="Times New Roman" w:cs="Times New Roman"/>
          <w:sz w:val="28"/>
          <w:szCs w:val="28"/>
        </w:rPr>
        <w:t>м.</w:t>
      </w:r>
    </w:p>
    <w:p w14:paraId="73DF7C25" w14:textId="054777E0" w:rsidR="00DD7544" w:rsidRPr="009133B4" w:rsidRDefault="001846D9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i/>
          <w:sz w:val="28"/>
          <w:szCs w:val="28"/>
        </w:rPr>
        <w:t>Инвестиции</w:t>
      </w:r>
      <w:r w:rsidRPr="009133B4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9133B4">
        <w:rPr>
          <w:rFonts w:ascii="Times New Roman" w:hAnsi="Times New Roman" w:cs="Times New Roman"/>
          <w:sz w:val="28"/>
          <w:szCs w:val="28"/>
        </w:rPr>
        <w:t xml:space="preserve"> это вложение свободных денежных средств или иных ценностей (целевых банковских вкладов, паев, акций и других ценных бумаг, технологий, машин, оборудования, кредитов, имущества, интеллектуальных ценностей) в объекты предпринимательской деятельности в целях получения доходов и достижения положительного социального эффекта</w:t>
      </w:r>
      <w:r w:rsidR="00992702" w:rsidRPr="009133B4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1637E842" w14:textId="6948CB7C" w:rsidR="00DD7544" w:rsidRPr="009133B4" w:rsidRDefault="00DD7544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Инвестиции являются основой экономической деятельности российских предприятий в условиях модернизации национальной экономики. Продуманное инвестирование решает целый комплекс экономических</w:t>
      </w:r>
      <w:r w:rsidR="005B0794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Pr="009133B4">
        <w:rPr>
          <w:rFonts w:ascii="Times New Roman" w:hAnsi="Times New Roman" w:cs="Times New Roman"/>
          <w:sz w:val="28"/>
          <w:szCs w:val="28"/>
        </w:rPr>
        <w:t xml:space="preserve">на макро- и микроуровнях, создает благоприятные условия для реформирования экономики и ее реструктуризации. </w:t>
      </w:r>
    </w:p>
    <w:p w14:paraId="4A476033" w14:textId="1E06CB8C" w:rsidR="0008645C" w:rsidRPr="009133B4" w:rsidRDefault="0008645C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Как экономическая категория инв</w:t>
      </w:r>
      <w:r w:rsidR="000A1F74" w:rsidRPr="009133B4">
        <w:rPr>
          <w:rFonts w:ascii="Times New Roman" w:hAnsi="Times New Roman" w:cs="Times New Roman"/>
          <w:sz w:val="28"/>
          <w:szCs w:val="28"/>
        </w:rPr>
        <w:t>естиции характеризуют:</w:t>
      </w:r>
    </w:p>
    <w:p w14:paraId="7C52ECAA" w14:textId="6FDE88B8" w:rsidR="000A1F74" w:rsidRPr="009133B4" w:rsidRDefault="000A1F74" w:rsidP="00CA78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вложение капитала в объекты предпринимательской деятельности с целью </w:t>
      </w:r>
      <w:r w:rsidR="00267302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9133B4">
        <w:rPr>
          <w:rFonts w:ascii="Times New Roman" w:hAnsi="Times New Roman" w:cs="Times New Roman"/>
          <w:sz w:val="28"/>
          <w:szCs w:val="28"/>
        </w:rPr>
        <w:t>первоначально авансированной стоимости;</w:t>
      </w:r>
    </w:p>
    <w:p w14:paraId="17733713" w14:textId="4FA7300A" w:rsidR="0008645C" w:rsidRPr="009133B4" w:rsidRDefault="000A1F74" w:rsidP="00CA782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257C41" w:rsidRPr="009133B4">
        <w:rPr>
          <w:rFonts w:ascii="Times New Roman" w:hAnsi="Times New Roman" w:cs="Times New Roman"/>
          <w:sz w:val="28"/>
          <w:szCs w:val="28"/>
        </w:rPr>
        <w:t>отношения, возникающие между участниками инвестиционной деятельности в процессе реализации инвестиционных проектов (застройщиками, подрядчиками, банками, государством и т. п.)</w:t>
      </w:r>
      <w:r w:rsidR="005176E0" w:rsidRPr="009133B4">
        <w:rPr>
          <w:rFonts w:ascii="Times New Roman" w:hAnsi="Times New Roman" w:cs="Times New Roman"/>
          <w:sz w:val="28"/>
          <w:szCs w:val="28"/>
        </w:rPr>
        <w:t xml:space="preserve"> </w:t>
      </w:r>
      <w:r w:rsidR="005176E0" w:rsidRPr="009133B4">
        <w:rPr>
          <w:rFonts w:ascii="Times New Roman" w:hAnsi="Times New Roman" w:cs="Times New Roman"/>
          <w:sz w:val="28"/>
          <w:szCs w:val="28"/>
          <w:lang w:val="en-US"/>
        </w:rPr>
        <w:t>[4].</w:t>
      </w:r>
    </w:p>
    <w:p w14:paraId="12559350" w14:textId="3C2ABB5F" w:rsidR="00257C41" w:rsidRPr="009133B4" w:rsidRDefault="00257C41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3B4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Федеральном законе от 25. 02. 1999 № 39-ФЗ «Об инвестиционной деятельности в Российской Федерации, осуществляемой в форме капитальных вложений» дается следующее определение инвестициям: «… инвестиции – денежные средства, ценные бумаги, иное имущество, в том числе имущественные права, иные права, имеющие денежную оценку</w:t>
      </w:r>
      <w:r w:rsidR="004A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вложенные </w:t>
      </w:r>
      <w:r w:rsidRPr="00913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133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объекты предпринимательской и (или) иной деятельности в целях получения прибыли и (или) достижения полезного эффекта» [</w:t>
      </w:r>
      <w:r w:rsidR="000374A9" w:rsidRPr="009133B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13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   </w:t>
      </w:r>
    </w:p>
    <w:p w14:paraId="1F12A46F" w14:textId="681D39A2" w:rsidR="00257C41" w:rsidRPr="009133B4" w:rsidRDefault="00257C41" w:rsidP="00CA7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3B4">
        <w:rPr>
          <w:rFonts w:ascii="Times New Roman" w:hAnsi="Times New Roman" w:cs="Times New Roman"/>
          <w:i/>
          <w:sz w:val="28"/>
          <w:szCs w:val="28"/>
        </w:rPr>
        <w:t xml:space="preserve">Инвестиционная деятельность </w:t>
      </w:r>
      <w:r w:rsidRPr="009133B4">
        <w:rPr>
          <w:rFonts w:ascii="Times New Roman" w:hAnsi="Times New Roman" w:cs="Times New Roman"/>
          <w:iCs/>
          <w:sz w:val="28"/>
          <w:szCs w:val="28"/>
        </w:rPr>
        <w:t>– один из видов предпринимательской деятельности, котор</w:t>
      </w:r>
      <w:r w:rsidR="00200DC5">
        <w:rPr>
          <w:rFonts w:ascii="Times New Roman" w:hAnsi="Times New Roman" w:cs="Times New Roman"/>
          <w:iCs/>
          <w:sz w:val="28"/>
          <w:szCs w:val="28"/>
        </w:rPr>
        <w:t>ый характеризуется</w:t>
      </w:r>
      <w:r w:rsidRPr="009133B4">
        <w:rPr>
          <w:rFonts w:ascii="Times New Roman" w:hAnsi="Times New Roman" w:cs="Times New Roman"/>
          <w:iCs/>
          <w:sz w:val="28"/>
          <w:szCs w:val="28"/>
        </w:rPr>
        <w:t xml:space="preserve"> самостоятельност</w:t>
      </w:r>
      <w:r w:rsidR="004531B5">
        <w:rPr>
          <w:rFonts w:ascii="Times New Roman" w:hAnsi="Times New Roman" w:cs="Times New Roman"/>
          <w:iCs/>
          <w:sz w:val="28"/>
          <w:szCs w:val="28"/>
        </w:rPr>
        <w:t>ь</w:t>
      </w:r>
      <w:r w:rsidR="009A38C3">
        <w:rPr>
          <w:rFonts w:ascii="Times New Roman" w:hAnsi="Times New Roman" w:cs="Times New Roman"/>
          <w:iCs/>
          <w:sz w:val="28"/>
          <w:szCs w:val="28"/>
        </w:rPr>
        <w:t xml:space="preserve">ю, </w:t>
      </w:r>
      <w:r w:rsidRPr="009133B4">
        <w:rPr>
          <w:rFonts w:ascii="Times New Roman" w:hAnsi="Times New Roman" w:cs="Times New Roman"/>
          <w:iCs/>
          <w:sz w:val="28"/>
          <w:szCs w:val="28"/>
        </w:rPr>
        <w:t>инициативность</w:t>
      </w:r>
      <w:r w:rsidR="004531B5">
        <w:rPr>
          <w:rFonts w:ascii="Times New Roman" w:hAnsi="Times New Roman" w:cs="Times New Roman"/>
          <w:iCs/>
          <w:sz w:val="28"/>
          <w:szCs w:val="28"/>
        </w:rPr>
        <w:t>ю</w:t>
      </w:r>
      <w:r w:rsidRPr="009133B4">
        <w:rPr>
          <w:rFonts w:ascii="Times New Roman" w:hAnsi="Times New Roman" w:cs="Times New Roman"/>
          <w:iCs/>
          <w:sz w:val="28"/>
          <w:szCs w:val="28"/>
        </w:rPr>
        <w:t xml:space="preserve"> и риск</w:t>
      </w:r>
      <w:r w:rsidR="004531B5">
        <w:rPr>
          <w:rFonts w:ascii="Times New Roman" w:hAnsi="Times New Roman" w:cs="Times New Roman"/>
          <w:iCs/>
          <w:sz w:val="28"/>
          <w:szCs w:val="28"/>
        </w:rPr>
        <w:t>ом.</w:t>
      </w:r>
      <w:r w:rsidRPr="009133B4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Pr="009133B4">
        <w:rPr>
          <w:rFonts w:ascii="Times New Roman" w:hAnsi="Times New Roman" w:cs="Times New Roman"/>
          <w:sz w:val="28"/>
          <w:szCs w:val="28"/>
        </w:rPr>
        <w:t>вложение инвестиций и со</w:t>
      </w:r>
      <w:r w:rsidR="001D099F">
        <w:rPr>
          <w:rFonts w:ascii="Times New Roman" w:hAnsi="Times New Roman" w:cs="Times New Roman"/>
          <w:sz w:val="28"/>
          <w:szCs w:val="28"/>
        </w:rPr>
        <w:t>воку</w:t>
      </w:r>
      <w:r w:rsidR="00D358B1">
        <w:rPr>
          <w:rFonts w:ascii="Times New Roman" w:hAnsi="Times New Roman" w:cs="Times New Roman"/>
          <w:sz w:val="28"/>
          <w:szCs w:val="28"/>
        </w:rPr>
        <w:t>пность</w:t>
      </w:r>
      <w:r w:rsidRPr="009133B4">
        <w:rPr>
          <w:rFonts w:ascii="Times New Roman" w:hAnsi="Times New Roman" w:cs="Times New Roman"/>
          <w:sz w:val="28"/>
          <w:szCs w:val="28"/>
        </w:rPr>
        <w:t xml:space="preserve"> практических действий по реализации инвестиций.</w:t>
      </w:r>
      <w:r w:rsidRPr="009133B4">
        <w:rPr>
          <w:rFonts w:ascii="Times New Roman" w:hAnsi="Times New Roman" w:cs="Times New Roman"/>
          <w:iCs/>
          <w:sz w:val="28"/>
          <w:szCs w:val="28"/>
        </w:rPr>
        <w:t xml:space="preserve"> Особенность этой предпринимательской деятельности состоит в том, что капитал вкладывается с целью извлечения прибыли в далеком будущем</w:t>
      </w:r>
      <w:r w:rsidR="007B5D56" w:rsidRPr="009133B4">
        <w:rPr>
          <w:rFonts w:ascii="Times New Roman" w:hAnsi="Times New Roman" w:cs="Times New Roman"/>
          <w:sz w:val="28"/>
          <w:szCs w:val="28"/>
        </w:rPr>
        <w:t xml:space="preserve"> [6].</w:t>
      </w:r>
    </w:p>
    <w:p w14:paraId="55DD1B7C" w14:textId="62C8E61E" w:rsidR="00257C41" w:rsidRPr="009133B4" w:rsidRDefault="00257C41" w:rsidP="00CA78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Инвестиционная деятельность в России регулируется как общим государственным и хозяйственным законодательством, так и системой специальных нормативных актов федерального уровня</w:t>
      </w:r>
      <w:r w:rsidR="0021589F">
        <w:rPr>
          <w:rFonts w:ascii="Times New Roman" w:hAnsi="Times New Roman" w:cs="Times New Roman"/>
          <w:sz w:val="28"/>
          <w:szCs w:val="28"/>
        </w:rPr>
        <w:t>. Будущее</w:t>
      </w:r>
      <w:r w:rsidR="004D2ED3">
        <w:rPr>
          <w:rFonts w:ascii="Times New Roman" w:hAnsi="Times New Roman" w:cs="Times New Roman"/>
          <w:sz w:val="28"/>
          <w:szCs w:val="28"/>
        </w:rPr>
        <w:t xml:space="preserve"> России как промышленной державы</w:t>
      </w:r>
      <w:r w:rsidR="000223A6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Pr="009133B4">
        <w:rPr>
          <w:rFonts w:ascii="Times New Roman" w:hAnsi="Times New Roman" w:cs="Times New Roman"/>
          <w:sz w:val="28"/>
          <w:szCs w:val="28"/>
        </w:rPr>
        <w:t>модернизации экономики на современном экономическом уровне</w:t>
      </w:r>
      <w:r w:rsidR="000223A6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 xml:space="preserve"> (табл. 1). </w:t>
      </w:r>
    </w:p>
    <w:p w14:paraId="1E745737" w14:textId="1E7EF9A7" w:rsidR="00257C41" w:rsidRPr="009133B4" w:rsidRDefault="00257C41" w:rsidP="00CA78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Таблица 1 – Основные показатели, характеризующие результаты инвестиционной деятельности</w:t>
      </w:r>
      <w:r w:rsidR="00AF0C5E" w:rsidRPr="009133B4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096"/>
        <w:gridCol w:w="1846"/>
        <w:gridCol w:w="1846"/>
        <w:gridCol w:w="1846"/>
      </w:tblGrid>
      <w:tr w:rsidR="00257C41" w:rsidRPr="009133B4" w14:paraId="2500B46D" w14:textId="77777777" w:rsidTr="00257C41">
        <w:tc>
          <w:tcPr>
            <w:tcW w:w="4096" w:type="dxa"/>
          </w:tcPr>
          <w:p w14:paraId="7042936C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6" w:type="dxa"/>
          </w:tcPr>
          <w:p w14:paraId="451E8A26" w14:textId="46DB36AC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0C5E" w:rsidRPr="00913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14:paraId="3FA6ADA5" w14:textId="7C2CAC8C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0C5E" w:rsidRPr="009133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</w:tcPr>
          <w:p w14:paraId="7860649C" w14:textId="5C2D85F9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0C5E" w:rsidRPr="009133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7C41" w:rsidRPr="009133B4" w14:paraId="48532E4F" w14:textId="77777777" w:rsidTr="00257C41">
        <w:tc>
          <w:tcPr>
            <w:tcW w:w="4096" w:type="dxa"/>
          </w:tcPr>
          <w:p w14:paraId="271687E6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Валовое накопление, млрд руб.</w:t>
            </w:r>
          </w:p>
        </w:tc>
        <w:tc>
          <w:tcPr>
            <w:tcW w:w="1846" w:type="dxa"/>
          </w:tcPr>
          <w:p w14:paraId="26685547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20242,8</w:t>
            </w:r>
          </w:p>
        </w:tc>
        <w:tc>
          <w:tcPr>
            <w:tcW w:w="1846" w:type="dxa"/>
          </w:tcPr>
          <w:p w14:paraId="0B9C4CA7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22189,2</w:t>
            </w:r>
          </w:p>
        </w:tc>
        <w:tc>
          <w:tcPr>
            <w:tcW w:w="1846" w:type="dxa"/>
          </w:tcPr>
          <w:p w14:paraId="06355D91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23611,2</w:t>
            </w:r>
          </w:p>
        </w:tc>
      </w:tr>
      <w:tr w:rsidR="00257C41" w:rsidRPr="009133B4" w14:paraId="7345D126" w14:textId="77777777" w:rsidTr="00257C41">
        <w:tc>
          <w:tcPr>
            <w:tcW w:w="4096" w:type="dxa"/>
          </w:tcPr>
          <w:p w14:paraId="3A24741A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в процентах к предыдущему году (в постоянных ценах)</w:t>
            </w:r>
          </w:p>
        </w:tc>
        <w:tc>
          <w:tcPr>
            <w:tcW w:w="1846" w:type="dxa"/>
          </w:tcPr>
          <w:p w14:paraId="2386D666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846" w:type="dxa"/>
          </w:tcPr>
          <w:p w14:paraId="06DBCF70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846" w:type="dxa"/>
          </w:tcPr>
          <w:p w14:paraId="39B1C0FF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57C41" w:rsidRPr="009133B4" w14:paraId="15E83850" w14:textId="77777777" w:rsidTr="00257C41">
        <w:tc>
          <w:tcPr>
            <w:tcW w:w="4096" w:type="dxa"/>
          </w:tcPr>
          <w:p w14:paraId="587588D4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валовое накопление основного капитала млрд руб.</w:t>
            </w:r>
          </w:p>
        </w:tc>
        <w:tc>
          <w:tcPr>
            <w:tcW w:w="1846" w:type="dxa"/>
          </w:tcPr>
          <w:p w14:paraId="300F07C1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18910,5</w:t>
            </w:r>
          </w:p>
        </w:tc>
        <w:tc>
          <w:tcPr>
            <w:tcW w:w="1846" w:type="dxa"/>
          </w:tcPr>
          <w:p w14:paraId="4BA94FAE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18910,5</w:t>
            </w:r>
          </w:p>
        </w:tc>
        <w:tc>
          <w:tcPr>
            <w:tcW w:w="1846" w:type="dxa"/>
          </w:tcPr>
          <w:p w14:paraId="39629483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22237,4</w:t>
            </w:r>
          </w:p>
        </w:tc>
      </w:tr>
      <w:tr w:rsidR="00257C41" w:rsidRPr="009133B4" w14:paraId="60C4A1BA" w14:textId="77777777" w:rsidTr="00257C41">
        <w:tc>
          <w:tcPr>
            <w:tcW w:w="4096" w:type="dxa"/>
          </w:tcPr>
          <w:p w14:paraId="08C51CEC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в процентах к предыдущему году (в постоянных ценах)</w:t>
            </w:r>
          </w:p>
        </w:tc>
        <w:tc>
          <w:tcPr>
            <w:tcW w:w="1846" w:type="dxa"/>
          </w:tcPr>
          <w:p w14:paraId="0CF344A2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846" w:type="dxa"/>
          </w:tcPr>
          <w:p w14:paraId="6B9CA57C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846" w:type="dxa"/>
          </w:tcPr>
          <w:p w14:paraId="73856D72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57C41" w:rsidRPr="009133B4" w14:paraId="6F8A5CAB" w14:textId="77777777" w:rsidTr="00257C41">
        <w:tc>
          <w:tcPr>
            <w:tcW w:w="4096" w:type="dxa"/>
          </w:tcPr>
          <w:p w14:paraId="727D4B63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изменение запасов материальных оборотных средств млрд руб.</w:t>
            </w:r>
          </w:p>
        </w:tc>
        <w:tc>
          <w:tcPr>
            <w:tcW w:w="1846" w:type="dxa"/>
          </w:tcPr>
          <w:p w14:paraId="4BC2079B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1332,3</w:t>
            </w:r>
          </w:p>
        </w:tc>
        <w:tc>
          <w:tcPr>
            <w:tcW w:w="1846" w:type="dxa"/>
          </w:tcPr>
          <w:p w14:paraId="6DAA9BD9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1618,1</w:t>
            </w:r>
          </w:p>
        </w:tc>
        <w:tc>
          <w:tcPr>
            <w:tcW w:w="1846" w:type="dxa"/>
          </w:tcPr>
          <w:p w14:paraId="4529CC2B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1373,8</w:t>
            </w:r>
          </w:p>
        </w:tc>
      </w:tr>
      <w:tr w:rsidR="00257C41" w:rsidRPr="009133B4" w14:paraId="59BF6320" w14:textId="77777777" w:rsidTr="00257C41">
        <w:tc>
          <w:tcPr>
            <w:tcW w:w="4096" w:type="dxa"/>
          </w:tcPr>
          <w:p w14:paraId="2A11FE2A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чистое приобретение ценностей млрд руб.</w:t>
            </w:r>
          </w:p>
        </w:tc>
        <w:tc>
          <w:tcPr>
            <w:tcW w:w="1846" w:type="dxa"/>
          </w:tcPr>
          <w:p w14:paraId="0F50566C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690,2</w:t>
            </w:r>
          </w:p>
        </w:tc>
        <w:tc>
          <w:tcPr>
            <w:tcW w:w="1846" w:type="dxa"/>
          </w:tcPr>
          <w:p w14:paraId="18101373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688,5</w:t>
            </w:r>
          </w:p>
        </w:tc>
        <w:tc>
          <w:tcPr>
            <w:tcW w:w="1846" w:type="dxa"/>
          </w:tcPr>
          <w:p w14:paraId="3BC6EEAE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854,4</w:t>
            </w:r>
          </w:p>
        </w:tc>
      </w:tr>
      <w:tr w:rsidR="00257C41" w:rsidRPr="009133B4" w14:paraId="688476F2" w14:textId="77777777" w:rsidTr="00257C41">
        <w:tc>
          <w:tcPr>
            <w:tcW w:w="4096" w:type="dxa"/>
          </w:tcPr>
          <w:p w14:paraId="1E4A9B44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в процентах к предыдущему году (в постоянных ценах)</w:t>
            </w:r>
          </w:p>
        </w:tc>
        <w:tc>
          <w:tcPr>
            <w:tcW w:w="1846" w:type="dxa"/>
          </w:tcPr>
          <w:p w14:paraId="2F3354F9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846" w:type="dxa"/>
          </w:tcPr>
          <w:p w14:paraId="5F4FA30E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846" w:type="dxa"/>
          </w:tcPr>
          <w:p w14:paraId="0D2F3EAF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257C41" w:rsidRPr="009133B4" w14:paraId="19139B41" w14:textId="77777777" w:rsidTr="00257C41">
        <w:tc>
          <w:tcPr>
            <w:tcW w:w="4096" w:type="dxa"/>
          </w:tcPr>
          <w:p w14:paraId="3CD404AC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Удельный вес валового накопления основного капитала в ВВП1), процентов</w:t>
            </w:r>
          </w:p>
        </w:tc>
        <w:tc>
          <w:tcPr>
            <w:tcW w:w="1846" w:type="dxa"/>
          </w:tcPr>
          <w:p w14:paraId="2CC3FD66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846" w:type="dxa"/>
          </w:tcPr>
          <w:p w14:paraId="75DCED65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6" w:type="dxa"/>
          </w:tcPr>
          <w:p w14:paraId="378C3680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57C41" w:rsidRPr="009133B4" w14:paraId="4DB82978" w14:textId="77777777" w:rsidTr="00257C41">
        <w:tc>
          <w:tcPr>
            <w:tcW w:w="4096" w:type="dxa"/>
          </w:tcPr>
          <w:p w14:paraId="2037BC6B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Ввод в действие основных фондов (по полной учетной стоимости) млрд руб.</w:t>
            </w:r>
          </w:p>
        </w:tc>
        <w:tc>
          <w:tcPr>
            <w:tcW w:w="1846" w:type="dxa"/>
          </w:tcPr>
          <w:p w14:paraId="15442A5E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13256,3</w:t>
            </w:r>
          </w:p>
        </w:tc>
        <w:tc>
          <w:tcPr>
            <w:tcW w:w="1846" w:type="dxa"/>
          </w:tcPr>
          <w:p w14:paraId="731A154A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12484,1</w:t>
            </w:r>
          </w:p>
        </w:tc>
        <w:tc>
          <w:tcPr>
            <w:tcW w:w="1846" w:type="dxa"/>
          </w:tcPr>
          <w:p w14:paraId="4AAF9A1D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14909,4</w:t>
            </w:r>
          </w:p>
        </w:tc>
      </w:tr>
      <w:tr w:rsidR="00257C41" w:rsidRPr="009133B4" w14:paraId="5FF5E784" w14:textId="77777777" w:rsidTr="00257C41">
        <w:tc>
          <w:tcPr>
            <w:tcW w:w="4096" w:type="dxa"/>
          </w:tcPr>
          <w:p w14:paraId="2D1BBFC1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– в процентах к предыдущему году (в постоянных ценах)</w:t>
            </w:r>
          </w:p>
        </w:tc>
        <w:tc>
          <w:tcPr>
            <w:tcW w:w="1846" w:type="dxa"/>
          </w:tcPr>
          <w:p w14:paraId="1C981CD1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846" w:type="dxa"/>
          </w:tcPr>
          <w:p w14:paraId="12963F44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846" w:type="dxa"/>
          </w:tcPr>
          <w:p w14:paraId="2905D62B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257C41" w:rsidRPr="009133B4" w14:paraId="2A54FAC8" w14:textId="77777777" w:rsidTr="00257C41">
        <w:tc>
          <w:tcPr>
            <w:tcW w:w="4096" w:type="dxa"/>
          </w:tcPr>
          <w:p w14:paraId="77BFA01F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обновления </w:t>
            </w:r>
            <w:r w:rsidRPr="00913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фондов (в постоянных ценах), процентов</w:t>
            </w:r>
          </w:p>
        </w:tc>
        <w:tc>
          <w:tcPr>
            <w:tcW w:w="1846" w:type="dxa"/>
          </w:tcPr>
          <w:p w14:paraId="0D6EB80E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  <w:tc>
          <w:tcPr>
            <w:tcW w:w="1846" w:type="dxa"/>
          </w:tcPr>
          <w:p w14:paraId="6B97AF0D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6" w:type="dxa"/>
          </w:tcPr>
          <w:p w14:paraId="352367E1" w14:textId="77777777" w:rsidR="00257C41" w:rsidRPr="009133B4" w:rsidRDefault="00257C41" w:rsidP="00CA78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3B4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14:paraId="12CB0161" w14:textId="081B592F" w:rsidR="00CE264A" w:rsidRPr="009133B4" w:rsidRDefault="00B14FFB" w:rsidP="00CA78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E264A" w:rsidRPr="009133B4">
        <w:rPr>
          <w:rFonts w:ascii="Times New Roman" w:hAnsi="Times New Roman" w:cs="Times New Roman"/>
          <w:sz w:val="28"/>
          <w:szCs w:val="28"/>
        </w:rPr>
        <w:t>таблицы 1 видно, что если в 2020 году все показатели имеют устойчивый рост, то в 2021 году их рост существенно замедлился.</w:t>
      </w:r>
    </w:p>
    <w:p w14:paraId="3EA14D19" w14:textId="30061A08" w:rsidR="00992702" w:rsidRPr="009133B4" w:rsidRDefault="00EA7B71" w:rsidP="00CA78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несколько причин, препятствующих </w:t>
      </w:r>
      <w:r w:rsidR="00F04060">
        <w:rPr>
          <w:rFonts w:ascii="Times New Roman" w:hAnsi="Times New Roman" w:cs="Times New Roman"/>
          <w:sz w:val="28"/>
          <w:szCs w:val="28"/>
        </w:rPr>
        <w:t>при</w:t>
      </w:r>
      <w:r w:rsidR="007644C1">
        <w:rPr>
          <w:rFonts w:ascii="Times New Roman" w:hAnsi="Times New Roman" w:cs="Times New Roman"/>
          <w:sz w:val="28"/>
          <w:szCs w:val="28"/>
        </w:rPr>
        <w:t xml:space="preserve">току </w:t>
      </w:r>
      <w:r w:rsidRPr="009133B4">
        <w:rPr>
          <w:rFonts w:ascii="Times New Roman" w:hAnsi="Times New Roman" w:cs="Times New Roman"/>
          <w:sz w:val="28"/>
          <w:szCs w:val="28"/>
        </w:rPr>
        <w:t xml:space="preserve">инвестиций в Россию: первая и </w:t>
      </w:r>
      <w:r w:rsidR="00E367DA">
        <w:rPr>
          <w:rFonts w:ascii="Times New Roman" w:hAnsi="Times New Roman" w:cs="Times New Roman"/>
          <w:sz w:val="28"/>
          <w:szCs w:val="28"/>
        </w:rPr>
        <w:t>важнейшая</w:t>
      </w:r>
      <w:r w:rsidRPr="009133B4">
        <w:rPr>
          <w:rFonts w:ascii="Times New Roman" w:hAnsi="Times New Roman" w:cs="Times New Roman"/>
          <w:sz w:val="28"/>
          <w:szCs w:val="28"/>
        </w:rPr>
        <w:t xml:space="preserve"> из них - внутренняя нестабильность. Иностранные инвесторы сегодня опасаются коррупции государственного механизма, который </w:t>
      </w:r>
      <w:r w:rsidR="004B422D">
        <w:rPr>
          <w:rFonts w:ascii="Times New Roman" w:hAnsi="Times New Roman" w:cs="Times New Roman"/>
          <w:sz w:val="28"/>
          <w:szCs w:val="28"/>
        </w:rPr>
        <w:t>превратился</w:t>
      </w:r>
      <w:r w:rsidR="00976395">
        <w:rPr>
          <w:rFonts w:ascii="Times New Roman" w:hAnsi="Times New Roman" w:cs="Times New Roman"/>
          <w:sz w:val="28"/>
          <w:szCs w:val="28"/>
        </w:rPr>
        <w:t xml:space="preserve"> в</w:t>
      </w:r>
      <w:r w:rsidRPr="009133B4">
        <w:rPr>
          <w:rFonts w:ascii="Times New Roman" w:hAnsi="Times New Roman" w:cs="Times New Roman"/>
          <w:sz w:val="28"/>
          <w:szCs w:val="28"/>
        </w:rPr>
        <w:t xml:space="preserve"> совокупнос</w:t>
      </w:r>
      <w:r w:rsidR="00976395">
        <w:rPr>
          <w:rFonts w:ascii="Times New Roman" w:hAnsi="Times New Roman" w:cs="Times New Roman"/>
          <w:sz w:val="28"/>
          <w:szCs w:val="28"/>
        </w:rPr>
        <w:t>ть</w:t>
      </w:r>
      <w:r w:rsidRPr="009133B4">
        <w:rPr>
          <w:rFonts w:ascii="Times New Roman" w:hAnsi="Times New Roman" w:cs="Times New Roman"/>
          <w:sz w:val="28"/>
          <w:szCs w:val="28"/>
        </w:rPr>
        <w:t xml:space="preserve"> групп и людей, преследующих свои </w:t>
      </w:r>
      <w:r w:rsidR="009B0A48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9133B4">
        <w:rPr>
          <w:rFonts w:ascii="Times New Roman" w:hAnsi="Times New Roman" w:cs="Times New Roman"/>
          <w:sz w:val="28"/>
          <w:szCs w:val="28"/>
        </w:rPr>
        <w:t>цели. Кроме того, существует местный произвол в отношении налогов, бюрократическ</w:t>
      </w:r>
      <w:r w:rsidR="00441366">
        <w:rPr>
          <w:rFonts w:ascii="Times New Roman" w:hAnsi="Times New Roman" w:cs="Times New Roman"/>
          <w:sz w:val="28"/>
          <w:szCs w:val="28"/>
        </w:rPr>
        <w:t>ий</w:t>
      </w:r>
      <w:r w:rsidRPr="009133B4">
        <w:rPr>
          <w:rFonts w:ascii="Times New Roman" w:hAnsi="Times New Roman" w:cs="Times New Roman"/>
          <w:sz w:val="28"/>
          <w:szCs w:val="28"/>
        </w:rPr>
        <w:t xml:space="preserve"> диктат деловых людей, сложность и длительность процедур </w:t>
      </w:r>
      <w:r w:rsidR="00E63735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9133B4">
        <w:rPr>
          <w:rFonts w:ascii="Times New Roman" w:hAnsi="Times New Roman" w:cs="Times New Roman"/>
          <w:sz w:val="28"/>
          <w:szCs w:val="28"/>
        </w:rPr>
        <w:t>при принятии важных решений или реализации коммерческих проектов. Нестабильность проявляется в изменени</w:t>
      </w:r>
      <w:r w:rsidR="000D6399">
        <w:rPr>
          <w:rFonts w:ascii="Times New Roman" w:hAnsi="Times New Roman" w:cs="Times New Roman"/>
          <w:sz w:val="28"/>
          <w:szCs w:val="28"/>
        </w:rPr>
        <w:t>и</w:t>
      </w:r>
      <w:r w:rsidR="00D178F2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>нормативных актов,</w:t>
      </w:r>
      <w:r w:rsidR="00D178F2">
        <w:rPr>
          <w:rFonts w:ascii="Times New Roman" w:hAnsi="Times New Roman" w:cs="Times New Roman"/>
          <w:sz w:val="28"/>
          <w:szCs w:val="28"/>
        </w:rPr>
        <w:t xml:space="preserve"> законов, </w:t>
      </w:r>
      <w:r w:rsidRPr="009133B4">
        <w:rPr>
          <w:rFonts w:ascii="Times New Roman" w:hAnsi="Times New Roman" w:cs="Times New Roman"/>
          <w:sz w:val="28"/>
          <w:szCs w:val="28"/>
        </w:rPr>
        <w:t>касающихся инвестиционной деятельности в стране. Не существует единой правовой базы, не разработаны контрактные процедуры [</w:t>
      </w:r>
      <w:r w:rsidR="007B5D56" w:rsidRPr="009133B4">
        <w:rPr>
          <w:rFonts w:ascii="Times New Roman" w:hAnsi="Times New Roman" w:cs="Times New Roman"/>
          <w:sz w:val="28"/>
          <w:szCs w:val="28"/>
        </w:rPr>
        <w:t>7</w:t>
      </w:r>
      <w:r w:rsidRPr="009133B4">
        <w:rPr>
          <w:rFonts w:ascii="Times New Roman" w:hAnsi="Times New Roman" w:cs="Times New Roman"/>
          <w:sz w:val="28"/>
          <w:szCs w:val="28"/>
        </w:rPr>
        <w:t>].</w:t>
      </w:r>
    </w:p>
    <w:p w14:paraId="7334689F" w14:textId="25CB0902" w:rsidR="00DD7544" w:rsidRPr="009133B4" w:rsidRDefault="00DD7544" w:rsidP="003E3A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Проблема привлечения инвестиций в Росси</w:t>
      </w:r>
      <w:r w:rsidR="00656FB5">
        <w:rPr>
          <w:rFonts w:ascii="Times New Roman" w:hAnsi="Times New Roman" w:cs="Times New Roman"/>
          <w:sz w:val="28"/>
          <w:szCs w:val="28"/>
        </w:rPr>
        <w:t>ю</w:t>
      </w:r>
      <w:r w:rsidRPr="009133B4">
        <w:rPr>
          <w:rFonts w:ascii="Times New Roman" w:hAnsi="Times New Roman" w:cs="Times New Roman"/>
          <w:sz w:val="28"/>
          <w:szCs w:val="28"/>
        </w:rPr>
        <w:t xml:space="preserve"> всегда была ключев</w:t>
      </w:r>
      <w:r w:rsidR="00656FB5">
        <w:rPr>
          <w:rFonts w:ascii="Times New Roman" w:hAnsi="Times New Roman" w:cs="Times New Roman"/>
          <w:sz w:val="28"/>
          <w:szCs w:val="28"/>
        </w:rPr>
        <w:t>ой</w:t>
      </w:r>
      <w:r w:rsidR="00684DF4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>как для</w:t>
      </w:r>
      <w:r w:rsidR="00684DF4">
        <w:rPr>
          <w:rFonts w:ascii="Times New Roman" w:hAnsi="Times New Roman" w:cs="Times New Roman"/>
          <w:sz w:val="28"/>
          <w:szCs w:val="28"/>
        </w:rPr>
        <w:t xml:space="preserve"> государства, </w:t>
      </w:r>
      <w:r w:rsidRPr="009133B4">
        <w:rPr>
          <w:rFonts w:ascii="Times New Roman" w:hAnsi="Times New Roman" w:cs="Times New Roman"/>
          <w:sz w:val="28"/>
          <w:szCs w:val="28"/>
        </w:rPr>
        <w:t>так и для бизнеса. В</w:t>
      </w:r>
      <w:r w:rsidR="00237FB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E3A83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 xml:space="preserve">экономических потрясений и посткризисный период решение этой проблемы становится еще более актуальным. </w:t>
      </w:r>
    </w:p>
    <w:p w14:paraId="200CF502" w14:textId="57C939D3" w:rsidR="00EA7B71" w:rsidRPr="009133B4" w:rsidRDefault="00EA7B71" w:rsidP="00CA78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Друг</w:t>
      </w:r>
      <w:r w:rsidR="00843933">
        <w:rPr>
          <w:rFonts w:ascii="Times New Roman" w:hAnsi="Times New Roman" w:cs="Times New Roman"/>
          <w:sz w:val="28"/>
          <w:szCs w:val="28"/>
        </w:rPr>
        <w:t>ой</w:t>
      </w:r>
      <w:r w:rsidRPr="009133B4">
        <w:rPr>
          <w:rFonts w:ascii="Times New Roman" w:hAnsi="Times New Roman" w:cs="Times New Roman"/>
          <w:sz w:val="28"/>
          <w:szCs w:val="28"/>
        </w:rPr>
        <w:t xml:space="preserve"> не менее важн</w:t>
      </w:r>
      <w:r w:rsidR="00843933">
        <w:rPr>
          <w:rFonts w:ascii="Times New Roman" w:hAnsi="Times New Roman" w:cs="Times New Roman"/>
          <w:sz w:val="28"/>
          <w:szCs w:val="28"/>
        </w:rPr>
        <w:t>ой</w:t>
      </w:r>
      <w:r w:rsidRPr="009133B4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E362C">
        <w:rPr>
          <w:rFonts w:ascii="Times New Roman" w:hAnsi="Times New Roman" w:cs="Times New Roman"/>
          <w:sz w:val="28"/>
          <w:szCs w:val="28"/>
        </w:rPr>
        <w:t>ой явля</w:t>
      </w:r>
      <w:r w:rsidR="00843933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133B4">
        <w:rPr>
          <w:rFonts w:ascii="Times New Roman" w:hAnsi="Times New Roman" w:cs="Times New Roman"/>
          <w:sz w:val="28"/>
          <w:szCs w:val="28"/>
        </w:rPr>
        <w:t>криминализация общества и экономики</w:t>
      </w:r>
      <w:r w:rsidR="000374A9" w:rsidRPr="009133B4">
        <w:rPr>
          <w:rFonts w:ascii="Times New Roman" w:hAnsi="Times New Roman" w:cs="Times New Roman"/>
          <w:sz w:val="28"/>
          <w:szCs w:val="28"/>
        </w:rPr>
        <w:t>.</w:t>
      </w:r>
      <w:r w:rsidRPr="009133B4">
        <w:rPr>
          <w:rFonts w:ascii="Times New Roman" w:hAnsi="Times New Roman" w:cs="Times New Roman"/>
          <w:sz w:val="28"/>
          <w:szCs w:val="28"/>
        </w:rPr>
        <w:t xml:space="preserve"> Это проявляется</w:t>
      </w:r>
      <w:r w:rsidR="00100CFD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9133B4">
        <w:rPr>
          <w:rFonts w:ascii="Times New Roman" w:hAnsi="Times New Roman" w:cs="Times New Roman"/>
          <w:sz w:val="28"/>
          <w:szCs w:val="28"/>
        </w:rPr>
        <w:t>в</w:t>
      </w:r>
      <w:r w:rsidR="008C5A9B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9133B4">
        <w:rPr>
          <w:rFonts w:ascii="Times New Roman" w:hAnsi="Times New Roman" w:cs="Times New Roman"/>
          <w:sz w:val="28"/>
          <w:szCs w:val="28"/>
        </w:rPr>
        <w:t xml:space="preserve"> кредитования и финансов, в реализации крупных государственных инвестиционных программ и проектов, в проникновении криминальных структур в ключевые</w:t>
      </w:r>
      <w:r w:rsidR="008655FD"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Pr="009133B4">
        <w:rPr>
          <w:rFonts w:ascii="Times New Roman" w:hAnsi="Times New Roman" w:cs="Times New Roman"/>
          <w:sz w:val="28"/>
          <w:szCs w:val="28"/>
        </w:rPr>
        <w:t>экономики,</w:t>
      </w:r>
      <w:r w:rsidR="008655FD">
        <w:rPr>
          <w:rFonts w:ascii="Times New Roman" w:hAnsi="Times New Roman" w:cs="Times New Roman"/>
          <w:sz w:val="28"/>
          <w:szCs w:val="28"/>
        </w:rPr>
        <w:t xml:space="preserve"> на</w:t>
      </w:r>
      <w:r w:rsidRPr="009133B4">
        <w:rPr>
          <w:rFonts w:ascii="Times New Roman" w:hAnsi="Times New Roman" w:cs="Times New Roman"/>
          <w:sz w:val="28"/>
          <w:szCs w:val="28"/>
        </w:rPr>
        <w:t>пример</w:t>
      </w:r>
      <w:r w:rsidR="008655FD">
        <w:rPr>
          <w:rFonts w:ascii="Times New Roman" w:hAnsi="Times New Roman" w:cs="Times New Roman"/>
          <w:sz w:val="28"/>
          <w:szCs w:val="28"/>
        </w:rPr>
        <w:t>,</w:t>
      </w:r>
      <w:r w:rsidRPr="009133B4">
        <w:rPr>
          <w:rFonts w:ascii="Times New Roman" w:hAnsi="Times New Roman" w:cs="Times New Roman"/>
          <w:sz w:val="28"/>
          <w:szCs w:val="28"/>
        </w:rPr>
        <w:t xml:space="preserve"> такие как топливно-энергетический комплекс. </w:t>
      </w:r>
    </w:p>
    <w:p w14:paraId="6644D23F" w14:textId="0043759B" w:rsidR="00EA7B71" w:rsidRPr="009133B4" w:rsidRDefault="004404C2" w:rsidP="00CA78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A7B71" w:rsidRPr="009133B4">
        <w:rPr>
          <w:rFonts w:ascii="Times New Roman" w:hAnsi="Times New Roman" w:cs="Times New Roman"/>
          <w:sz w:val="28"/>
          <w:szCs w:val="28"/>
        </w:rPr>
        <w:t xml:space="preserve"> последние годы Россия потеряла</w:t>
      </w:r>
      <w:r w:rsidR="00261560"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 w:rsidR="00EA7B71" w:rsidRPr="009133B4">
        <w:rPr>
          <w:rFonts w:ascii="Times New Roman" w:hAnsi="Times New Roman" w:cs="Times New Roman"/>
          <w:sz w:val="28"/>
          <w:szCs w:val="28"/>
        </w:rPr>
        <w:t>количество реальных инвесторов, которые</w:t>
      </w:r>
      <w:r w:rsidR="00297512">
        <w:rPr>
          <w:rFonts w:ascii="Times New Roman" w:hAnsi="Times New Roman" w:cs="Times New Roman"/>
          <w:sz w:val="28"/>
          <w:szCs w:val="28"/>
        </w:rPr>
        <w:t xml:space="preserve"> были</w:t>
      </w:r>
      <w:r w:rsidR="00E750FE">
        <w:rPr>
          <w:rFonts w:ascii="Times New Roman" w:hAnsi="Times New Roman" w:cs="Times New Roman"/>
          <w:sz w:val="28"/>
          <w:szCs w:val="28"/>
        </w:rPr>
        <w:t xml:space="preserve"> готовы вкладывать денежные средства </w:t>
      </w:r>
      <w:r w:rsidR="00EA7B71" w:rsidRPr="009133B4">
        <w:rPr>
          <w:rFonts w:ascii="Times New Roman" w:hAnsi="Times New Roman" w:cs="Times New Roman"/>
          <w:sz w:val="28"/>
          <w:szCs w:val="28"/>
        </w:rPr>
        <w:t>в российские компании,</w:t>
      </w:r>
      <w:r w:rsidR="00E750FE">
        <w:rPr>
          <w:rFonts w:ascii="Times New Roman" w:hAnsi="Times New Roman" w:cs="Times New Roman"/>
          <w:sz w:val="28"/>
          <w:szCs w:val="28"/>
        </w:rPr>
        <w:t xml:space="preserve"> но </w:t>
      </w:r>
      <w:r w:rsidR="00EA7B71" w:rsidRPr="009133B4">
        <w:rPr>
          <w:rFonts w:ascii="Times New Roman" w:hAnsi="Times New Roman" w:cs="Times New Roman"/>
          <w:sz w:val="28"/>
          <w:szCs w:val="28"/>
        </w:rPr>
        <w:t>были вынуждены</w:t>
      </w:r>
      <w:r w:rsidR="00926574">
        <w:rPr>
          <w:rFonts w:ascii="Times New Roman" w:hAnsi="Times New Roman" w:cs="Times New Roman"/>
          <w:sz w:val="28"/>
          <w:szCs w:val="28"/>
        </w:rPr>
        <w:t xml:space="preserve"> от этого </w:t>
      </w:r>
      <w:r w:rsidR="00EA7B71" w:rsidRPr="009133B4">
        <w:rPr>
          <w:rFonts w:ascii="Times New Roman" w:hAnsi="Times New Roman" w:cs="Times New Roman"/>
          <w:sz w:val="28"/>
          <w:szCs w:val="28"/>
        </w:rPr>
        <w:t>отказаться</w:t>
      </w:r>
      <w:r w:rsidR="00926574">
        <w:rPr>
          <w:rFonts w:ascii="Times New Roman" w:hAnsi="Times New Roman" w:cs="Times New Roman"/>
          <w:sz w:val="28"/>
          <w:szCs w:val="28"/>
        </w:rPr>
        <w:t>.</w:t>
      </w:r>
      <w:r w:rsidR="00EA7B71" w:rsidRPr="009133B4">
        <w:rPr>
          <w:rFonts w:ascii="Times New Roman" w:hAnsi="Times New Roman" w:cs="Times New Roman"/>
          <w:sz w:val="28"/>
          <w:szCs w:val="28"/>
        </w:rPr>
        <w:t xml:space="preserve"> Причинами отказа были: высокая стоимость и, как следствие,</w:t>
      </w:r>
      <w:r w:rsidR="00640F66">
        <w:rPr>
          <w:rFonts w:ascii="Times New Roman" w:hAnsi="Times New Roman" w:cs="Times New Roman"/>
          <w:sz w:val="28"/>
          <w:szCs w:val="28"/>
        </w:rPr>
        <w:t xml:space="preserve"> не</w:t>
      </w:r>
      <w:r w:rsidR="00EA7B71" w:rsidRPr="009133B4">
        <w:rPr>
          <w:rFonts w:ascii="Times New Roman" w:hAnsi="Times New Roman" w:cs="Times New Roman"/>
          <w:sz w:val="28"/>
          <w:szCs w:val="28"/>
        </w:rPr>
        <w:t>конкурентоспособност</w:t>
      </w:r>
      <w:r w:rsidR="008C2E7A">
        <w:rPr>
          <w:rFonts w:ascii="Times New Roman" w:hAnsi="Times New Roman" w:cs="Times New Roman"/>
          <w:sz w:val="28"/>
          <w:szCs w:val="28"/>
        </w:rPr>
        <w:t>ь</w:t>
      </w:r>
      <w:r w:rsidR="00EA7B71" w:rsidRPr="009133B4">
        <w:rPr>
          <w:rFonts w:ascii="Times New Roman" w:hAnsi="Times New Roman" w:cs="Times New Roman"/>
          <w:sz w:val="28"/>
          <w:szCs w:val="28"/>
        </w:rPr>
        <w:t xml:space="preserve"> производства в России; сложные методы учета </w:t>
      </w:r>
      <w:r w:rsidR="008B2D37">
        <w:rPr>
          <w:rFonts w:ascii="Times New Roman" w:hAnsi="Times New Roman" w:cs="Times New Roman"/>
          <w:sz w:val="28"/>
          <w:szCs w:val="28"/>
        </w:rPr>
        <w:t xml:space="preserve">и оформления </w:t>
      </w:r>
      <w:r w:rsidR="00EA7B71" w:rsidRPr="009133B4">
        <w:rPr>
          <w:rFonts w:ascii="Times New Roman" w:hAnsi="Times New Roman" w:cs="Times New Roman"/>
          <w:sz w:val="28"/>
          <w:szCs w:val="28"/>
        </w:rPr>
        <w:t>инвестиций в российски</w:t>
      </w:r>
      <w:r w:rsidR="00D21084">
        <w:rPr>
          <w:rFonts w:ascii="Times New Roman" w:hAnsi="Times New Roman" w:cs="Times New Roman"/>
          <w:sz w:val="28"/>
          <w:szCs w:val="28"/>
        </w:rPr>
        <w:t>е</w:t>
      </w:r>
      <w:r w:rsidR="00EA7B71" w:rsidRPr="009133B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21084">
        <w:rPr>
          <w:rFonts w:ascii="Times New Roman" w:hAnsi="Times New Roman" w:cs="Times New Roman"/>
          <w:sz w:val="28"/>
          <w:szCs w:val="28"/>
        </w:rPr>
        <w:t>и</w:t>
      </w:r>
      <w:r w:rsidR="00EA7B71" w:rsidRPr="009133B4">
        <w:rPr>
          <w:rFonts w:ascii="Times New Roman" w:hAnsi="Times New Roman" w:cs="Times New Roman"/>
          <w:sz w:val="28"/>
          <w:szCs w:val="28"/>
        </w:rPr>
        <w:t xml:space="preserve">; недостаточная подготовка лидеров российского бизнеса к действиям и сотрудничеству с иностранными инвесторами, низкий уровень менеджмента </w:t>
      </w:r>
      <w:r w:rsidR="000374A9" w:rsidRPr="009133B4">
        <w:rPr>
          <w:rFonts w:ascii="Times New Roman" w:hAnsi="Times New Roman" w:cs="Times New Roman"/>
          <w:sz w:val="28"/>
          <w:szCs w:val="28"/>
        </w:rPr>
        <w:t>[8].</w:t>
      </w:r>
    </w:p>
    <w:p w14:paraId="67CD8C6C" w14:textId="11EEBA0E" w:rsidR="00185F75" w:rsidRPr="009133B4" w:rsidRDefault="00EA7B71" w:rsidP="00CA78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Поэтому правительство должно </w:t>
      </w:r>
      <w:r w:rsidR="00E1419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13CD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133B4">
        <w:rPr>
          <w:rFonts w:ascii="Times New Roman" w:hAnsi="Times New Roman" w:cs="Times New Roman"/>
          <w:sz w:val="28"/>
          <w:szCs w:val="28"/>
        </w:rPr>
        <w:t>необходимых условий эффективности</w:t>
      </w:r>
      <w:r w:rsidR="00CA435C" w:rsidRPr="009133B4">
        <w:rPr>
          <w:rFonts w:ascii="Times New Roman" w:hAnsi="Times New Roman" w:cs="Times New Roman"/>
          <w:sz w:val="28"/>
          <w:szCs w:val="28"/>
        </w:rPr>
        <w:t>.</w:t>
      </w:r>
      <w:r w:rsidRPr="009133B4">
        <w:rPr>
          <w:rFonts w:ascii="Times New Roman" w:hAnsi="Times New Roman" w:cs="Times New Roman"/>
          <w:sz w:val="28"/>
          <w:szCs w:val="28"/>
        </w:rPr>
        <w:t xml:space="preserve"> Также следует подумать о том, что заставляет отечественных производителей полагаться исключительно на зарубежные технологии и усложнять создание своих. Здесь, в первую очередь, следует</w:t>
      </w:r>
      <w:r w:rsidR="00452008">
        <w:rPr>
          <w:rFonts w:ascii="Times New Roman" w:hAnsi="Times New Roman" w:cs="Times New Roman"/>
          <w:sz w:val="28"/>
          <w:szCs w:val="28"/>
        </w:rPr>
        <w:t xml:space="preserve"> уделить </w:t>
      </w:r>
      <w:r w:rsidR="00CE264A" w:rsidRPr="009133B4">
        <w:rPr>
          <w:rFonts w:ascii="Times New Roman" w:hAnsi="Times New Roman" w:cs="Times New Roman"/>
          <w:sz w:val="28"/>
          <w:szCs w:val="28"/>
        </w:rPr>
        <w:t>внимание</w:t>
      </w:r>
      <w:r w:rsidR="00C56848">
        <w:rPr>
          <w:rFonts w:ascii="Times New Roman" w:hAnsi="Times New Roman" w:cs="Times New Roman"/>
          <w:sz w:val="28"/>
          <w:szCs w:val="28"/>
        </w:rPr>
        <w:t xml:space="preserve"> </w:t>
      </w:r>
      <w:r w:rsidR="00CE264A" w:rsidRPr="009133B4">
        <w:rPr>
          <w:rFonts w:ascii="Times New Roman" w:hAnsi="Times New Roman" w:cs="Times New Roman"/>
          <w:sz w:val="28"/>
          <w:szCs w:val="28"/>
        </w:rPr>
        <w:t>решен</w:t>
      </w:r>
      <w:r w:rsidR="00C56848">
        <w:rPr>
          <w:rFonts w:ascii="Times New Roman" w:hAnsi="Times New Roman" w:cs="Times New Roman"/>
          <w:sz w:val="28"/>
          <w:szCs w:val="28"/>
        </w:rPr>
        <w:t>ию</w:t>
      </w:r>
      <w:r w:rsidR="00CE264A" w:rsidRPr="009133B4">
        <w:rPr>
          <w:rFonts w:ascii="Times New Roman" w:hAnsi="Times New Roman" w:cs="Times New Roman"/>
          <w:sz w:val="28"/>
          <w:szCs w:val="28"/>
        </w:rPr>
        <w:t xml:space="preserve"> </w:t>
      </w:r>
      <w:r w:rsidRPr="009133B4">
        <w:rPr>
          <w:rFonts w:ascii="Times New Roman" w:hAnsi="Times New Roman" w:cs="Times New Roman"/>
          <w:sz w:val="28"/>
          <w:szCs w:val="28"/>
        </w:rPr>
        <w:t xml:space="preserve">системных проблем образования и науки, </w:t>
      </w:r>
      <w:r w:rsidR="00CE264A" w:rsidRPr="009133B4">
        <w:rPr>
          <w:rFonts w:ascii="Times New Roman" w:hAnsi="Times New Roman" w:cs="Times New Roman"/>
          <w:sz w:val="28"/>
          <w:szCs w:val="28"/>
        </w:rPr>
        <w:t>развитию</w:t>
      </w:r>
      <w:r w:rsidR="00185F75" w:rsidRPr="009133B4">
        <w:rPr>
          <w:rFonts w:ascii="Times New Roman" w:hAnsi="Times New Roman" w:cs="Times New Roman"/>
          <w:sz w:val="28"/>
          <w:szCs w:val="28"/>
        </w:rPr>
        <w:t xml:space="preserve"> программы им</w:t>
      </w:r>
      <w:r w:rsidR="004A33FA" w:rsidRPr="009133B4">
        <w:rPr>
          <w:rFonts w:ascii="Times New Roman" w:hAnsi="Times New Roman" w:cs="Times New Roman"/>
          <w:sz w:val="28"/>
          <w:szCs w:val="28"/>
        </w:rPr>
        <w:t>по</w:t>
      </w:r>
      <w:r w:rsidR="00185F75" w:rsidRPr="009133B4">
        <w:rPr>
          <w:rFonts w:ascii="Times New Roman" w:hAnsi="Times New Roman" w:cs="Times New Roman"/>
          <w:sz w:val="28"/>
          <w:szCs w:val="28"/>
        </w:rPr>
        <w:t>ртозамещения и смещению вектора иностранных инвестиций на восточно</w:t>
      </w:r>
      <w:r w:rsidR="004A33FA" w:rsidRPr="009133B4">
        <w:rPr>
          <w:rFonts w:ascii="Times New Roman" w:hAnsi="Times New Roman" w:cs="Times New Roman"/>
          <w:sz w:val="28"/>
          <w:szCs w:val="28"/>
        </w:rPr>
        <w:t>–</w:t>
      </w:r>
      <w:r w:rsidR="00185F75" w:rsidRPr="009133B4">
        <w:rPr>
          <w:rFonts w:ascii="Times New Roman" w:hAnsi="Times New Roman" w:cs="Times New Roman"/>
          <w:sz w:val="28"/>
          <w:szCs w:val="28"/>
        </w:rPr>
        <w:t>азиатское направление.</w:t>
      </w:r>
    </w:p>
    <w:p w14:paraId="092C119A" w14:textId="27FDBE71" w:rsidR="009C1237" w:rsidRPr="009133B4" w:rsidRDefault="001C3A67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ab/>
      </w:r>
    </w:p>
    <w:p w14:paraId="33CC5BB9" w14:textId="77777777" w:rsidR="009921F9" w:rsidRDefault="009921F9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14:paraId="69D99E14" w14:textId="77777777" w:rsidR="00CA7829" w:rsidRDefault="00CA7829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14:paraId="7603CD01" w14:textId="77777777" w:rsidR="00CA7829" w:rsidRDefault="00CA7829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14:paraId="4E3B3FE7" w14:textId="77777777" w:rsidR="00CA7829" w:rsidRDefault="00CA7829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14:paraId="011CC403" w14:textId="77777777" w:rsidR="009133B4" w:rsidRPr="009133B4" w:rsidRDefault="009133B4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14:paraId="4C7FBCFB" w14:textId="4CDF765B" w:rsidR="00951F06" w:rsidRPr="009133B4" w:rsidRDefault="00951F06" w:rsidP="00CA7829">
      <w:pPr>
        <w:tabs>
          <w:tab w:val="left" w:pos="20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 w:rsidRPr="009133B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lastRenderedPageBreak/>
        <w:t>Библиографический список</w:t>
      </w:r>
    </w:p>
    <w:p w14:paraId="2C163B82" w14:textId="13EF4818" w:rsidR="00BA4C07" w:rsidRPr="009133B4" w:rsidRDefault="000374A9" w:rsidP="00CA7829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951F06" w:rsidRPr="009133B4">
        <w:rPr>
          <w:rFonts w:ascii="Times New Roman" w:hAnsi="Times New Roman" w:cs="Times New Roman"/>
          <w:iCs/>
          <w:sz w:val="28"/>
          <w:szCs w:val="28"/>
        </w:rPr>
        <w:t>Бланк И. А.</w:t>
      </w:r>
      <w:r w:rsidR="00951F06" w:rsidRPr="009133B4">
        <w:rPr>
          <w:rFonts w:ascii="Times New Roman" w:hAnsi="Times New Roman" w:cs="Times New Roman"/>
          <w:sz w:val="28"/>
          <w:szCs w:val="28"/>
        </w:rPr>
        <w:t xml:space="preserve"> Основы финансового менеджмента. Т. 2. К.: Ника – Центр</w:t>
      </w:r>
      <w:r w:rsidR="00BA4C07" w:rsidRPr="009133B4">
        <w:rPr>
          <w:rFonts w:ascii="Times New Roman" w:hAnsi="Times New Roman" w:cs="Times New Roman"/>
          <w:sz w:val="28"/>
          <w:szCs w:val="28"/>
        </w:rPr>
        <w:t xml:space="preserve">. </w:t>
      </w:r>
      <w:r w:rsidR="001275D9" w:rsidRPr="009133B4">
        <w:rPr>
          <w:rFonts w:ascii="Times New Roman" w:hAnsi="Times New Roman" w:cs="Times New Roman"/>
          <w:sz w:val="28"/>
          <w:szCs w:val="28"/>
        </w:rPr>
        <w:t>2008.</w:t>
      </w:r>
    </w:p>
    <w:p w14:paraId="723E6183" w14:textId="6898D6D2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2. Смит, А. Исследование о природе и причинах богатства народов / А. Смит. – М.: Эксмо, 2007. – 960 с. </w:t>
      </w:r>
    </w:p>
    <w:p w14:paraId="30F075A8" w14:textId="1DCC2086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3. Агапова Т.А. Макроэкономика / Т.А. Агапова, С.Ф. Серегина. - М.: Издательство “Дело и Сервис”, 2002. - 448 с.</w:t>
      </w:r>
    </w:p>
    <w:p w14:paraId="25EC4B67" w14:textId="77777777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4. Бочаров В. В. Инвестиции: Учебник для вузов. 2–е изд. – СПб.: Питер, 2009. – 384 с.: ил.   </w:t>
      </w:r>
    </w:p>
    <w:p w14:paraId="04B3797A" w14:textId="77777777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5. </w:t>
      </w:r>
      <w:r w:rsidR="00BA4C07" w:rsidRPr="009133B4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вложений: Федеральный закон от 25.02.1999 № 39 – ФЗ. (ред. От 23.07. 2010г.)</w:t>
      </w:r>
    </w:p>
    <w:p w14:paraId="37ED3F75" w14:textId="77777777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 xml:space="preserve">6. Государственный комитет РФ по статистике.: [Электронный ресурс] Режим доступа: </w:t>
      </w:r>
      <w:hyperlink r:id="rId5" w:history="1">
        <w:r w:rsidRPr="009133B4">
          <w:rPr>
            <w:rStyle w:val="a7"/>
            <w:rFonts w:ascii="Times New Roman" w:hAnsi="Times New Roman" w:cs="Times New Roman"/>
            <w:sz w:val="28"/>
            <w:szCs w:val="28"/>
          </w:rPr>
          <w:t>https://rosstat.gov.ru/storage/mediabank/Invest_2020.pdf</w:t>
        </w:r>
      </w:hyperlink>
    </w:p>
    <w:p w14:paraId="3EE2A306" w14:textId="77777777" w:rsidR="000374A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7. Сурин А.И. История экономики и экономических учений: Учебно-метод. пособие. - М.: Финансы и статистика, 2002. - 200 с.</w:t>
      </w:r>
    </w:p>
    <w:p w14:paraId="46378AF7" w14:textId="48AA2E6E" w:rsidR="001275D9" w:rsidRPr="009133B4" w:rsidRDefault="000374A9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B4">
        <w:rPr>
          <w:rFonts w:ascii="Times New Roman" w:hAnsi="Times New Roman" w:cs="Times New Roman"/>
          <w:sz w:val="28"/>
          <w:szCs w:val="28"/>
        </w:rPr>
        <w:t>8</w:t>
      </w:r>
      <w:r w:rsidR="001275D9" w:rsidRPr="009133B4">
        <w:rPr>
          <w:rFonts w:ascii="Times New Roman" w:hAnsi="Times New Roman" w:cs="Times New Roman"/>
          <w:sz w:val="28"/>
          <w:szCs w:val="28"/>
        </w:rPr>
        <w:t>. Матвеева Т.Ю. Введение в макроэкономику: учебное пособие / Т.Ю. Матвеева; Гос. ун-т – Высшая школа экономики. - 5-е изд., испр. - М.: Изд. дом ГУ ВШЭ, 2007. - 511 с.</w:t>
      </w:r>
    </w:p>
    <w:p w14:paraId="4E6689C0" w14:textId="77777777" w:rsidR="00F15F85" w:rsidRPr="009133B4" w:rsidRDefault="00F15F85" w:rsidP="00CA7829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15F05" w14:textId="73B1FED8" w:rsidR="001C3A67" w:rsidRPr="007C223E" w:rsidRDefault="001C3A67" w:rsidP="004A33FA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A67" w:rsidRPr="007C223E" w:rsidSect="00CA7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5B"/>
    <w:multiLevelType w:val="hybridMultilevel"/>
    <w:tmpl w:val="05C22ABC"/>
    <w:lvl w:ilvl="0" w:tplc="5680F9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53BEE"/>
    <w:multiLevelType w:val="hybridMultilevel"/>
    <w:tmpl w:val="93464C34"/>
    <w:lvl w:ilvl="0" w:tplc="187E0B6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82698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107264"/>
    <w:multiLevelType w:val="hybridMultilevel"/>
    <w:tmpl w:val="91644DA0"/>
    <w:lvl w:ilvl="0" w:tplc="6308A56A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3" w15:restartNumberingAfterBreak="0">
    <w:nsid w:val="1DC667AF"/>
    <w:multiLevelType w:val="hybridMultilevel"/>
    <w:tmpl w:val="FB102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010CA"/>
    <w:multiLevelType w:val="multilevel"/>
    <w:tmpl w:val="72F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4545C"/>
    <w:multiLevelType w:val="hybridMultilevel"/>
    <w:tmpl w:val="74D8FD86"/>
    <w:lvl w:ilvl="0" w:tplc="526A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7452A4"/>
    <w:multiLevelType w:val="hybridMultilevel"/>
    <w:tmpl w:val="FFFFFFFF"/>
    <w:lvl w:ilvl="0" w:tplc="3DDEBF22">
      <w:start w:val="1"/>
      <w:numFmt w:val="decimal"/>
      <w:lvlText w:val="%1."/>
      <w:lvlJc w:val="left"/>
      <w:pPr>
        <w:ind w:left="720" w:hanging="360"/>
      </w:pPr>
    </w:lvl>
    <w:lvl w:ilvl="1" w:tplc="F57AD358">
      <w:start w:val="1"/>
      <w:numFmt w:val="lowerLetter"/>
      <w:lvlText w:val="%2."/>
      <w:lvlJc w:val="left"/>
      <w:pPr>
        <w:ind w:left="1440" w:hanging="360"/>
      </w:pPr>
    </w:lvl>
    <w:lvl w:ilvl="2" w:tplc="6BB6B896">
      <w:start w:val="1"/>
      <w:numFmt w:val="lowerRoman"/>
      <w:lvlText w:val="%3."/>
      <w:lvlJc w:val="right"/>
      <w:pPr>
        <w:ind w:left="2160" w:hanging="180"/>
      </w:pPr>
    </w:lvl>
    <w:lvl w:ilvl="3" w:tplc="ECB8DA82">
      <w:start w:val="1"/>
      <w:numFmt w:val="decimal"/>
      <w:lvlText w:val="%4."/>
      <w:lvlJc w:val="left"/>
      <w:pPr>
        <w:ind w:left="2880" w:hanging="360"/>
      </w:pPr>
    </w:lvl>
    <w:lvl w:ilvl="4" w:tplc="5CB28128">
      <w:start w:val="1"/>
      <w:numFmt w:val="lowerLetter"/>
      <w:lvlText w:val="%5."/>
      <w:lvlJc w:val="left"/>
      <w:pPr>
        <w:ind w:left="3600" w:hanging="360"/>
      </w:pPr>
    </w:lvl>
    <w:lvl w:ilvl="5" w:tplc="6944AFFC">
      <w:start w:val="1"/>
      <w:numFmt w:val="lowerRoman"/>
      <w:lvlText w:val="%6."/>
      <w:lvlJc w:val="right"/>
      <w:pPr>
        <w:ind w:left="4320" w:hanging="180"/>
      </w:pPr>
    </w:lvl>
    <w:lvl w:ilvl="6" w:tplc="FAB0CC00">
      <w:start w:val="1"/>
      <w:numFmt w:val="decimal"/>
      <w:lvlText w:val="%7."/>
      <w:lvlJc w:val="left"/>
      <w:pPr>
        <w:ind w:left="5040" w:hanging="360"/>
      </w:pPr>
    </w:lvl>
    <w:lvl w:ilvl="7" w:tplc="CC768742">
      <w:start w:val="1"/>
      <w:numFmt w:val="lowerLetter"/>
      <w:lvlText w:val="%8."/>
      <w:lvlJc w:val="left"/>
      <w:pPr>
        <w:ind w:left="5760" w:hanging="360"/>
      </w:pPr>
    </w:lvl>
    <w:lvl w:ilvl="8" w:tplc="4F862F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0DCE"/>
    <w:multiLevelType w:val="multilevel"/>
    <w:tmpl w:val="8F96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86091">
    <w:abstractNumId w:val="6"/>
  </w:num>
  <w:num w:numId="2" w16cid:durableId="456023150">
    <w:abstractNumId w:val="1"/>
  </w:num>
  <w:num w:numId="3" w16cid:durableId="1932733340">
    <w:abstractNumId w:val="0"/>
  </w:num>
  <w:num w:numId="4" w16cid:durableId="1250775304">
    <w:abstractNumId w:val="3"/>
  </w:num>
  <w:num w:numId="5" w16cid:durableId="1183860568">
    <w:abstractNumId w:val="2"/>
  </w:num>
  <w:num w:numId="6" w16cid:durableId="1245332888">
    <w:abstractNumId w:val="5"/>
  </w:num>
  <w:num w:numId="7" w16cid:durableId="332532587">
    <w:abstractNumId w:val="7"/>
  </w:num>
  <w:num w:numId="8" w16cid:durableId="747112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0F3"/>
    <w:rsid w:val="000223A6"/>
    <w:rsid w:val="000374A9"/>
    <w:rsid w:val="000543AF"/>
    <w:rsid w:val="0008645C"/>
    <w:rsid w:val="000A1F74"/>
    <w:rsid w:val="000C4084"/>
    <w:rsid w:val="000D6399"/>
    <w:rsid w:val="00100CFD"/>
    <w:rsid w:val="0011287F"/>
    <w:rsid w:val="001275D9"/>
    <w:rsid w:val="00150778"/>
    <w:rsid w:val="0015661B"/>
    <w:rsid w:val="0017722B"/>
    <w:rsid w:val="001846D9"/>
    <w:rsid w:val="00185F75"/>
    <w:rsid w:val="001A044E"/>
    <w:rsid w:val="001B70C9"/>
    <w:rsid w:val="001C2949"/>
    <w:rsid w:val="001C3A67"/>
    <w:rsid w:val="001C757C"/>
    <w:rsid w:val="001D099F"/>
    <w:rsid w:val="001F42E8"/>
    <w:rsid w:val="00200DC5"/>
    <w:rsid w:val="0021589F"/>
    <w:rsid w:val="00237FB9"/>
    <w:rsid w:val="00257C41"/>
    <w:rsid w:val="00261560"/>
    <w:rsid w:val="00267302"/>
    <w:rsid w:val="00297512"/>
    <w:rsid w:val="003030FC"/>
    <w:rsid w:val="0033583C"/>
    <w:rsid w:val="00361B8F"/>
    <w:rsid w:val="00366AE3"/>
    <w:rsid w:val="0038246E"/>
    <w:rsid w:val="003B29BB"/>
    <w:rsid w:val="003B6E0B"/>
    <w:rsid w:val="003C3076"/>
    <w:rsid w:val="003E3A83"/>
    <w:rsid w:val="00427BF5"/>
    <w:rsid w:val="004329C3"/>
    <w:rsid w:val="004404C2"/>
    <w:rsid w:val="00441366"/>
    <w:rsid w:val="00452008"/>
    <w:rsid w:val="004531B5"/>
    <w:rsid w:val="004560F1"/>
    <w:rsid w:val="00475609"/>
    <w:rsid w:val="004A33FA"/>
    <w:rsid w:val="004A6987"/>
    <w:rsid w:val="004B422D"/>
    <w:rsid w:val="004C29DE"/>
    <w:rsid w:val="004D2ED3"/>
    <w:rsid w:val="004E0A07"/>
    <w:rsid w:val="004E0EBC"/>
    <w:rsid w:val="004F6B5B"/>
    <w:rsid w:val="005176E0"/>
    <w:rsid w:val="00523202"/>
    <w:rsid w:val="0052493A"/>
    <w:rsid w:val="005B0794"/>
    <w:rsid w:val="006120F3"/>
    <w:rsid w:val="00640F66"/>
    <w:rsid w:val="00656FB5"/>
    <w:rsid w:val="00684DF4"/>
    <w:rsid w:val="006C3D84"/>
    <w:rsid w:val="006D0058"/>
    <w:rsid w:val="00722CB1"/>
    <w:rsid w:val="0074268F"/>
    <w:rsid w:val="007557AD"/>
    <w:rsid w:val="00763398"/>
    <w:rsid w:val="007644C1"/>
    <w:rsid w:val="00794066"/>
    <w:rsid w:val="007A3017"/>
    <w:rsid w:val="007A7C0A"/>
    <w:rsid w:val="007B5D56"/>
    <w:rsid w:val="007C223E"/>
    <w:rsid w:val="007C51DC"/>
    <w:rsid w:val="00840232"/>
    <w:rsid w:val="00843933"/>
    <w:rsid w:val="008629BA"/>
    <w:rsid w:val="008655FD"/>
    <w:rsid w:val="008B2D37"/>
    <w:rsid w:val="008C2E7A"/>
    <w:rsid w:val="008C5A9B"/>
    <w:rsid w:val="008E42ED"/>
    <w:rsid w:val="008F74E2"/>
    <w:rsid w:val="00905817"/>
    <w:rsid w:val="009133B4"/>
    <w:rsid w:val="00926574"/>
    <w:rsid w:val="00951F06"/>
    <w:rsid w:val="009556B5"/>
    <w:rsid w:val="009726C8"/>
    <w:rsid w:val="00976395"/>
    <w:rsid w:val="009921F9"/>
    <w:rsid w:val="00992702"/>
    <w:rsid w:val="009A2425"/>
    <w:rsid w:val="009A38C3"/>
    <w:rsid w:val="009B0A48"/>
    <w:rsid w:val="009C1237"/>
    <w:rsid w:val="009E35FC"/>
    <w:rsid w:val="00A13CD8"/>
    <w:rsid w:val="00A43E01"/>
    <w:rsid w:val="00A734BD"/>
    <w:rsid w:val="00AA2156"/>
    <w:rsid w:val="00AF0C5E"/>
    <w:rsid w:val="00B14FFB"/>
    <w:rsid w:val="00B434B7"/>
    <w:rsid w:val="00B46C88"/>
    <w:rsid w:val="00B574F3"/>
    <w:rsid w:val="00B80F06"/>
    <w:rsid w:val="00BA4C07"/>
    <w:rsid w:val="00BB625B"/>
    <w:rsid w:val="00BC23DF"/>
    <w:rsid w:val="00BE362C"/>
    <w:rsid w:val="00C56848"/>
    <w:rsid w:val="00CA435C"/>
    <w:rsid w:val="00CA7829"/>
    <w:rsid w:val="00CB5FA5"/>
    <w:rsid w:val="00CE264A"/>
    <w:rsid w:val="00D178F2"/>
    <w:rsid w:val="00D21084"/>
    <w:rsid w:val="00D358B1"/>
    <w:rsid w:val="00D546EC"/>
    <w:rsid w:val="00D840A5"/>
    <w:rsid w:val="00DB530C"/>
    <w:rsid w:val="00DD7544"/>
    <w:rsid w:val="00E14191"/>
    <w:rsid w:val="00E278BB"/>
    <w:rsid w:val="00E3237E"/>
    <w:rsid w:val="00E367DA"/>
    <w:rsid w:val="00E63735"/>
    <w:rsid w:val="00E750FE"/>
    <w:rsid w:val="00EA5D1D"/>
    <w:rsid w:val="00EA7B71"/>
    <w:rsid w:val="00EC3032"/>
    <w:rsid w:val="00ED554E"/>
    <w:rsid w:val="00EE6E08"/>
    <w:rsid w:val="00F04060"/>
    <w:rsid w:val="00F15F85"/>
    <w:rsid w:val="00F61B3E"/>
    <w:rsid w:val="00F85F18"/>
    <w:rsid w:val="00FA2087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33331"/>
  <w15:docId w15:val="{BF924DDE-2764-452A-BE82-EA02D6C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F3"/>
    <w:pPr>
      <w:ind w:left="720"/>
      <w:contextualSpacing/>
    </w:pPr>
  </w:style>
  <w:style w:type="table" w:styleId="a4">
    <w:name w:val="Table Grid"/>
    <w:basedOn w:val="a1"/>
    <w:uiPriority w:val="39"/>
    <w:rsid w:val="009C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F0C5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0C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AF0C5E"/>
    <w:pPr>
      <w:spacing w:before="12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15F8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5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7C223E"/>
  </w:style>
  <w:style w:type="character" w:customStyle="1" w:styleId="eop">
    <w:name w:val="eop"/>
    <w:basedOn w:val="a0"/>
    <w:rsid w:val="007C223E"/>
  </w:style>
  <w:style w:type="paragraph" w:customStyle="1" w:styleId="im-mess">
    <w:name w:val="im-mess"/>
    <w:basedOn w:val="a"/>
    <w:rsid w:val="008E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im-mess-stack--tools">
    <w:name w:val="im-mess-stack--tools"/>
    <w:basedOn w:val="a0"/>
    <w:rsid w:val="008E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477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679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232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48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6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1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25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2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51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3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storage/mediabank/Invest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 Шарипова</dc:creator>
  <cp:keywords/>
  <dc:description/>
  <cp:lastModifiedBy>saripovaalia19@gmail.com</cp:lastModifiedBy>
  <cp:revision>2</cp:revision>
  <dcterms:created xsi:type="dcterms:W3CDTF">2023-06-01T07:32:00Z</dcterms:created>
  <dcterms:modified xsi:type="dcterms:W3CDTF">2023-06-01T07:32:00Z</dcterms:modified>
</cp:coreProperties>
</file>